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36"/>
        <w:tblW w:w="9923" w:type="dxa"/>
        <w:tblLayout w:type="fixed"/>
        <w:tblLook w:val="0000" w:firstRow="0" w:lastRow="0" w:firstColumn="0" w:lastColumn="0" w:noHBand="0" w:noVBand="0"/>
      </w:tblPr>
      <w:tblGrid>
        <w:gridCol w:w="3686"/>
        <w:gridCol w:w="1418"/>
        <w:gridCol w:w="1134"/>
        <w:gridCol w:w="709"/>
        <w:gridCol w:w="2976"/>
      </w:tblGrid>
      <w:tr w:rsidR="00103FCF" w:rsidRPr="0044154B" w:rsidTr="009F2A7F">
        <w:trPr>
          <w:trHeight w:val="422"/>
        </w:trPr>
        <w:tc>
          <w:tcPr>
            <w:tcW w:w="3686" w:type="dxa"/>
            <w:vMerge w:val="restart"/>
          </w:tcPr>
          <w:p w:rsidR="00103FCF" w:rsidRPr="0044154B" w:rsidRDefault="00103FCF" w:rsidP="004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54B">
              <w:rPr>
                <w:noProof/>
                <w:lang w:eastAsia="ru-RU"/>
              </w:rPr>
              <w:drawing>
                <wp:inline distT="0" distB="0" distL="0" distR="0" wp14:anchorId="2279DD0C" wp14:editId="3821D81F">
                  <wp:extent cx="1212112" cy="505256"/>
                  <wp:effectExtent l="0" t="0" r="762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532" cy="505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vAlign w:val="bottom"/>
          </w:tcPr>
          <w:p w:rsidR="00103FCF" w:rsidRPr="00D148EA" w:rsidRDefault="00103FCF" w:rsidP="00D148EA">
            <w:pPr>
              <w:spacing w:after="0" w:line="240" w:lineRule="auto"/>
              <w:ind w:left="-74" w:right="-28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14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 Держателя банковской карты</w:t>
            </w:r>
            <w:r w:rsidR="00D148EA" w:rsidRPr="00D14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 лимитом кредитования (овердрафта)</w:t>
            </w:r>
          </w:p>
        </w:tc>
      </w:tr>
      <w:tr w:rsidR="00103FCF" w:rsidRPr="0044154B" w:rsidTr="009F2A7F">
        <w:trPr>
          <w:trHeight w:val="400"/>
        </w:trPr>
        <w:tc>
          <w:tcPr>
            <w:tcW w:w="3686" w:type="dxa"/>
            <w:vMerge/>
          </w:tcPr>
          <w:p w:rsidR="00103FCF" w:rsidRPr="0044154B" w:rsidRDefault="00103FCF" w:rsidP="004E0B6F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3FCF" w:rsidRPr="0044154B" w:rsidRDefault="00103FCF" w:rsidP="004E0B6F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103FCF" w:rsidRPr="0044154B" w:rsidTr="009F2A7F">
        <w:trPr>
          <w:trHeight w:val="70"/>
        </w:trPr>
        <w:tc>
          <w:tcPr>
            <w:tcW w:w="3686" w:type="dxa"/>
            <w:vMerge/>
          </w:tcPr>
          <w:p w:rsidR="00103FCF" w:rsidRPr="0044154B" w:rsidRDefault="00103FCF" w:rsidP="004E0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</w:tcBorders>
          </w:tcPr>
          <w:p w:rsidR="00103FCF" w:rsidRPr="00D148EA" w:rsidRDefault="00103FCF" w:rsidP="00000DEC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148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(ФИО)</w:t>
            </w:r>
          </w:p>
        </w:tc>
      </w:tr>
      <w:tr w:rsidR="00103FCF" w:rsidRPr="0044154B" w:rsidTr="009F2A7F">
        <w:trPr>
          <w:trHeight w:val="247"/>
        </w:trPr>
        <w:tc>
          <w:tcPr>
            <w:tcW w:w="3686" w:type="dxa"/>
            <w:vMerge w:val="restart"/>
            <w:vAlign w:val="center"/>
          </w:tcPr>
          <w:p w:rsidR="004D7797" w:rsidRDefault="004D7797" w:rsidP="004E0B6F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87B59" w:rsidRDefault="00287B59" w:rsidP="004E0B6F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87B59" w:rsidRDefault="00287B59" w:rsidP="004E0B6F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87B59" w:rsidRDefault="00287B59" w:rsidP="004E0B6F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03FCF" w:rsidRPr="0044154B" w:rsidRDefault="00103FCF" w:rsidP="00287B59">
            <w:pPr>
              <w:spacing w:before="80"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15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Подразделение Банка</w:t>
            </w:r>
          </w:p>
          <w:p w:rsidR="00103FCF" w:rsidRPr="0044154B" w:rsidRDefault="00103FCF" w:rsidP="004E0B6F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15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_______________________________</w:t>
            </w:r>
          </w:p>
          <w:p w:rsidR="00103FCF" w:rsidRPr="0044154B" w:rsidRDefault="00103FCF" w:rsidP="004E0B6F">
            <w:pPr>
              <w:spacing w:after="0" w:line="240" w:lineRule="atLeast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03FCF" w:rsidRPr="0044154B" w:rsidRDefault="00103FCF" w:rsidP="004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5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Рег. №__________________________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03FCF" w:rsidRPr="00D148EA" w:rsidRDefault="00103FCF" w:rsidP="00000DEC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14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Паспорт: 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03FCF" w:rsidRPr="00D148EA" w:rsidRDefault="00103FCF" w:rsidP="004E0B6F">
            <w:pPr>
              <w:spacing w:after="0" w:line="240" w:lineRule="atLeast"/>
              <w:ind w:firstLine="46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03FCF" w:rsidRPr="00D148EA" w:rsidRDefault="00103FCF" w:rsidP="004E0B6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48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103FCF" w:rsidRPr="0044154B" w:rsidRDefault="00103FCF" w:rsidP="004E0B6F">
            <w:pPr>
              <w:spacing w:after="0" w:line="240" w:lineRule="atLeast"/>
              <w:ind w:firstLine="46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103FCF" w:rsidRPr="0044154B" w:rsidTr="009F2A7F">
        <w:trPr>
          <w:cantSplit/>
          <w:trHeight w:val="396"/>
        </w:trPr>
        <w:tc>
          <w:tcPr>
            <w:tcW w:w="3686" w:type="dxa"/>
            <w:vMerge/>
          </w:tcPr>
          <w:p w:rsidR="00103FCF" w:rsidRPr="0044154B" w:rsidRDefault="00103FCF" w:rsidP="004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3FCF" w:rsidRPr="0044154B" w:rsidRDefault="00103FCF" w:rsidP="004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3FCF" w:rsidRPr="0044154B" w:rsidTr="009F2A7F">
        <w:trPr>
          <w:cantSplit/>
          <w:trHeight w:val="80"/>
        </w:trPr>
        <w:tc>
          <w:tcPr>
            <w:tcW w:w="3686" w:type="dxa"/>
            <w:vMerge/>
          </w:tcPr>
          <w:p w:rsidR="00103FCF" w:rsidRPr="0044154B" w:rsidRDefault="00103FCF" w:rsidP="004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</w:tcBorders>
            <w:vAlign w:val="bottom"/>
          </w:tcPr>
          <w:p w:rsidR="00103FCF" w:rsidRPr="00D148EA" w:rsidRDefault="00103FCF" w:rsidP="00000DEC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148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(кем и когда выдан)</w:t>
            </w:r>
          </w:p>
        </w:tc>
      </w:tr>
      <w:tr w:rsidR="00103FCF" w:rsidRPr="0044154B" w:rsidTr="009F2A7F">
        <w:trPr>
          <w:cantSplit/>
          <w:trHeight w:val="236"/>
        </w:trPr>
        <w:tc>
          <w:tcPr>
            <w:tcW w:w="3686" w:type="dxa"/>
            <w:vMerge/>
          </w:tcPr>
          <w:p w:rsidR="00103FCF" w:rsidRPr="0044154B" w:rsidRDefault="00103FCF" w:rsidP="004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vAlign w:val="bottom"/>
          </w:tcPr>
          <w:p w:rsidR="00103FCF" w:rsidRPr="0044154B" w:rsidRDefault="00103FCF" w:rsidP="004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3FCF" w:rsidRPr="0044154B" w:rsidTr="009F2A7F">
        <w:trPr>
          <w:cantSplit/>
          <w:trHeight w:val="409"/>
        </w:trPr>
        <w:tc>
          <w:tcPr>
            <w:tcW w:w="3686" w:type="dxa"/>
            <w:vMerge/>
          </w:tcPr>
          <w:p w:rsidR="00103FCF" w:rsidRPr="0044154B" w:rsidRDefault="00103FCF" w:rsidP="004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3FCF" w:rsidRPr="0044154B" w:rsidRDefault="00103FCF" w:rsidP="004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3FCF" w:rsidRPr="0044154B" w:rsidTr="009F2A7F">
        <w:trPr>
          <w:cantSplit/>
          <w:trHeight w:val="125"/>
        </w:trPr>
        <w:tc>
          <w:tcPr>
            <w:tcW w:w="3686" w:type="dxa"/>
            <w:vMerge/>
          </w:tcPr>
          <w:p w:rsidR="00103FCF" w:rsidRPr="0044154B" w:rsidRDefault="00103FCF" w:rsidP="004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03FCF" w:rsidRDefault="00103FCF" w:rsidP="00000DEC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148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(дата и место рождения)</w:t>
            </w:r>
          </w:p>
          <w:p w:rsidR="00995A24" w:rsidRPr="00D148EA" w:rsidRDefault="00F3693A" w:rsidP="00F3693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</w:t>
            </w:r>
          </w:p>
        </w:tc>
      </w:tr>
      <w:tr w:rsidR="00995A24" w:rsidRPr="0044154B" w:rsidTr="009F2A7F">
        <w:trPr>
          <w:cantSplit/>
          <w:trHeight w:val="125"/>
        </w:trPr>
        <w:tc>
          <w:tcPr>
            <w:tcW w:w="3686" w:type="dxa"/>
          </w:tcPr>
          <w:p w:rsidR="00995A24" w:rsidRPr="0044154B" w:rsidRDefault="00995A24" w:rsidP="004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</w:tcBorders>
          </w:tcPr>
          <w:p w:rsidR="00F3693A" w:rsidRPr="00287B59" w:rsidRDefault="00F3693A" w:rsidP="00287B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(номер мобильного телефона)</w:t>
            </w:r>
          </w:p>
        </w:tc>
      </w:tr>
      <w:tr w:rsidR="00995A24" w:rsidRPr="0044154B" w:rsidTr="009F2A7F">
        <w:trPr>
          <w:cantSplit/>
          <w:trHeight w:val="125"/>
        </w:trPr>
        <w:tc>
          <w:tcPr>
            <w:tcW w:w="3686" w:type="dxa"/>
          </w:tcPr>
          <w:p w:rsidR="00995A24" w:rsidRPr="0044154B" w:rsidRDefault="00995A24" w:rsidP="004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</w:tcPr>
          <w:p w:rsidR="00995A24" w:rsidRPr="000835B8" w:rsidRDefault="00995A24" w:rsidP="00000DEC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020F1E" w:rsidRPr="00526A7E" w:rsidRDefault="00020F1E" w:rsidP="00E2056E">
      <w:pPr>
        <w:spacing w:after="0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D473CB" w:rsidRPr="00832800" w:rsidRDefault="00D473CB" w:rsidP="00E2056E">
      <w:pPr>
        <w:spacing w:after="0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995A24" w:rsidRPr="00995A24" w:rsidRDefault="00EB3E97" w:rsidP="00807618">
      <w:pPr>
        <w:spacing w:after="0"/>
        <w:jc w:val="center"/>
      </w:pPr>
      <w:r w:rsidRPr="00441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  <w:r w:rsidRPr="0044154B">
        <w:t xml:space="preserve"> </w:t>
      </w:r>
      <w:r w:rsidRPr="00441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D576ED" w:rsidRPr="00441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</w:t>
      </w:r>
      <w:r w:rsidR="0099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572BB0" w:rsidRDefault="00D576ED" w:rsidP="00C527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ПРЕДОСТАВЛЕНИ</w:t>
      </w:r>
      <w:r w:rsidR="00B97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ЛЬГОТНОГО ПЕРИОДА</w:t>
      </w:r>
    </w:p>
    <w:p w:rsidR="00C52782" w:rsidRDefault="00C52782" w:rsidP="00C5278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782">
        <w:rPr>
          <w:rFonts w:ascii="Times New Roman" w:hAnsi="Times New Roman" w:cs="Times New Roman"/>
        </w:rPr>
        <w:t>№ _______ от ______________20___г.</w:t>
      </w:r>
    </w:p>
    <w:p w:rsidR="00EB3E97" w:rsidRPr="00832800" w:rsidRDefault="00C52782" w:rsidP="00C52782">
      <w:pPr>
        <w:tabs>
          <w:tab w:val="left" w:pos="5510"/>
        </w:tabs>
        <w:spacing w:after="0"/>
        <w:ind w:left="-142"/>
        <w:contextualSpacing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sz w:val="2"/>
          <w:szCs w:val="2"/>
          <w:lang w:eastAsia="ru-RU"/>
        </w:rPr>
        <w:tab/>
      </w:r>
    </w:p>
    <w:p w:rsidR="00485413" w:rsidRDefault="00F36554" w:rsidP="00967251">
      <w:pPr>
        <w:pStyle w:val="a7"/>
        <w:numPr>
          <w:ilvl w:val="0"/>
          <w:numId w:val="28"/>
        </w:numPr>
        <w:tabs>
          <w:tab w:val="left" w:pos="284"/>
        </w:tabs>
        <w:spacing w:after="40" w:line="252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5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Прошу в соответствии </w:t>
      </w:r>
      <w:r w:rsidR="00075A77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2831F9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075A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831F9">
        <w:rPr>
          <w:rFonts w:ascii="Times New Roman" w:hAnsi="Times New Roman" w:cs="Times New Roman"/>
          <w:sz w:val="20"/>
          <w:szCs w:val="20"/>
        </w:rPr>
        <w:t>статьей</w:t>
      </w:r>
      <w:r w:rsidR="002831F9" w:rsidRPr="00E2056E">
        <w:rPr>
          <w:rFonts w:ascii="Times New Roman" w:hAnsi="Times New Roman" w:cs="Times New Roman"/>
          <w:sz w:val="20"/>
          <w:szCs w:val="20"/>
        </w:rPr>
        <w:t xml:space="preserve"> </w:t>
      </w:r>
      <w:r w:rsidR="002831F9">
        <w:rPr>
          <w:rFonts w:ascii="Times New Roman" w:hAnsi="Times New Roman" w:cs="Times New Roman"/>
          <w:sz w:val="20"/>
          <w:szCs w:val="20"/>
        </w:rPr>
        <w:t>6.</w:t>
      </w:r>
      <w:r w:rsidR="002831F9" w:rsidRPr="00E2056E">
        <w:rPr>
          <w:rFonts w:ascii="Times New Roman" w:hAnsi="Times New Roman" w:cs="Times New Roman"/>
          <w:sz w:val="20"/>
          <w:szCs w:val="20"/>
        </w:rPr>
        <w:t>1</w:t>
      </w:r>
      <w:r w:rsidR="002831F9">
        <w:rPr>
          <w:rFonts w:ascii="Times New Roman" w:hAnsi="Times New Roman" w:cs="Times New Roman"/>
          <w:sz w:val="20"/>
          <w:szCs w:val="20"/>
        </w:rPr>
        <w:t xml:space="preserve">-2. </w:t>
      </w:r>
      <w:r w:rsidR="002831F9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Федерального</w:t>
      </w:r>
      <w:r w:rsidR="00BF4F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</w:t>
      </w:r>
      <w:r w:rsidRPr="0044154B">
        <w:rPr>
          <w:rFonts w:ascii="Times New Roman" w:eastAsia="Times New Roman" w:hAnsi="Times New Roman" w:cs="Times New Roman"/>
          <w:sz w:val="20"/>
          <w:szCs w:val="20"/>
          <w:lang w:eastAsia="ru-RU"/>
        </w:rPr>
        <w:t>акон</w:t>
      </w:r>
      <w:r w:rsidR="002831F9">
        <w:rPr>
          <w:rFonts w:ascii="Times New Roman" w:eastAsia="Times New Roman" w:hAnsi="Times New Roman" w:cs="Times New Roman"/>
          <w:sz w:val="20"/>
          <w:szCs w:val="20"/>
          <w:lang w:eastAsia="ru-RU"/>
        </w:rPr>
        <w:t>а от 21</w:t>
      </w:r>
      <w:r w:rsidRPr="0044154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2831F9">
        <w:rPr>
          <w:rFonts w:ascii="Times New Roman" w:eastAsia="Times New Roman" w:hAnsi="Times New Roman" w:cs="Times New Roman"/>
          <w:sz w:val="20"/>
          <w:szCs w:val="20"/>
          <w:lang w:eastAsia="ru-RU"/>
        </w:rPr>
        <w:t>12.2013</w:t>
      </w:r>
      <w:r w:rsidR="003467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Pr="0044154B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2831F9">
        <w:rPr>
          <w:rFonts w:ascii="Times New Roman" w:eastAsia="Times New Roman" w:hAnsi="Times New Roman" w:cs="Times New Roman"/>
          <w:sz w:val="20"/>
          <w:szCs w:val="20"/>
          <w:lang w:eastAsia="ru-RU"/>
        </w:rPr>
        <w:t>353</w:t>
      </w:r>
      <w:r w:rsidRPr="0044154B">
        <w:rPr>
          <w:rFonts w:ascii="Times New Roman" w:eastAsia="Times New Roman" w:hAnsi="Times New Roman" w:cs="Times New Roman"/>
          <w:sz w:val="20"/>
          <w:szCs w:val="20"/>
          <w:lang w:eastAsia="ru-RU"/>
        </w:rPr>
        <w:t>-ФЗ «</w:t>
      </w:r>
      <w:r w:rsidR="002831F9">
        <w:rPr>
          <w:rFonts w:ascii="Times New Roman" w:eastAsia="Times New Roman" w:hAnsi="Times New Roman" w:cs="Times New Roman"/>
          <w:sz w:val="20"/>
          <w:szCs w:val="20"/>
          <w:lang w:eastAsia="ru-RU"/>
        </w:rPr>
        <w:t>О потребительском кредите (займе)</w:t>
      </w:r>
      <w:r w:rsidRPr="00485413">
        <w:rPr>
          <w:rFonts w:ascii="Times New Roman" w:eastAsia="Times New Roman" w:hAnsi="Times New Roman" w:cs="Times New Roman"/>
          <w:sz w:val="20"/>
          <w:szCs w:val="20"/>
          <w:lang w:eastAsia="ru-RU"/>
        </w:rPr>
        <w:t>» (далее – Закон)</w:t>
      </w:r>
      <w:r w:rsidR="00422DB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EB3E97" w:rsidRPr="004854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831F9" w:rsidRPr="004415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рассмотреть возможность предоставления </w:t>
      </w:r>
      <w:r w:rsidR="00EC2CAF">
        <w:rPr>
          <w:rFonts w:ascii="Times New Roman" w:hAnsi="Times New Roman" w:cs="Times New Roman"/>
          <w:sz w:val="20"/>
          <w:szCs w:val="20"/>
        </w:rPr>
        <w:t>Публичным акционерным обществом «ТРАНСКАПИТАЛБАНК» (ТКБ БА</w:t>
      </w:r>
      <w:r w:rsidR="00977E3A">
        <w:rPr>
          <w:rFonts w:ascii="Times New Roman" w:hAnsi="Times New Roman" w:cs="Times New Roman"/>
          <w:sz w:val="20"/>
          <w:szCs w:val="20"/>
        </w:rPr>
        <w:t>НК ПАО) (далее – Банк</w:t>
      </w:r>
      <w:r w:rsidR="00EC2CAF">
        <w:rPr>
          <w:rFonts w:ascii="Times New Roman" w:hAnsi="Times New Roman" w:cs="Times New Roman"/>
          <w:sz w:val="20"/>
          <w:szCs w:val="20"/>
        </w:rPr>
        <w:t>)</w:t>
      </w:r>
      <w:r w:rsidR="00EC2CAF" w:rsidRPr="00EC2CA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2831F9" w:rsidRPr="004415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отсрочки по погашению задолженности (включая проценты) по </w:t>
      </w:r>
      <w:r w:rsidR="006E0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банковской </w:t>
      </w:r>
      <w:r w:rsidR="00511F79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карте:</w:t>
      </w:r>
    </w:p>
    <w:tbl>
      <w:tblPr>
        <w:tblStyle w:val="1"/>
        <w:tblpPr w:leftFromText="180" w:rightFromText="180" w:vertAnchor="text" w:horzAnchor="margin" w:tblpY="50"/>
        <w:tblW w:w="9330" w:type="dxa"/>
        <w:tblLook w:val="04A0" w:firstRow="1" w:lastRow="0" w:firstColumn="1" w:lastColumn="0" w:noHBand="0" w:noVBand="1"/>
      </w:tblPr>
      <w:tblGrid>
        <w:gridCol w:w="2263"/>
        <w:gridCol w:w="441"/>
        <w:gridCol w:w="441"/>
        <w:gridCol w:w="441"/>
        <w:gridCol w:w="441"/>
        <w:gridCol w:w="441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FB59AA" w:rsidRPr="00075A77" w:rsidTr="00FB59AA">
        <w:trPr>
          <w:trHeight w:val="45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FB59AA" w:rsidRPr="004660A4" w:rsidRDefault="00FB59AA" w:rsidP="00FB59A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ru-RU"/>
              </w:rPr>
            </w:pPr>
            <w:r w:rsidRPr="00075A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НОМЕР КАРТЫ</w:t>
            </w:r>
            <w:r w:rsidRPr="004D7797">
              <w:rPr>
                <w:rStyle w:val="afa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footnoteReference w:id="1"/>
            </w:r>
          </w:p>
        </w:tc>
        <w:tc>
          <w:tcPr>
            <w:tcW w:w="441" w:type="dxa"/>
          </w:tcPr>
          <w:p w:rsidR="00FB59AA" w:rsidRPr="00075A77" w:rsidRDefault="00FB59AA" w:rsidP="00FB59A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FB59AA" w:rsidRPr="00075A77" w:rsidRDefault="00FB59AA" w:rsidP="00FB59A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FB59AA" w:rsidRPr="00075A77" w:rsidRDefault="00FB59AA" w:rsidP="00FB59A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FB59AA" w:rsidRPr="00075A77" w:rsidRDefault="00FB59AA" w:rsidP="00FB59A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41" w:type="dxa"/>
          </w:tcPr>
          <w:p w:rsidR="00FB59AA" w:rsidRPr="00075A77" w:rsidRDefault="00FB59AA" w:rsidP="00FB59A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FB59AA" w:rsidRPr="00075A77" w:rsidRDefault="00FB59AA" w:rsidP="00FB59A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FB59AA" w:rsidRPr="00075A77" w:rsidRDefault="00FB59AA" w:rsidP="00FB59A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FB59AA" w:rsidRPr="00075A77" w:rsidRDefault="00FB59AA" w:rsidP="00FB59A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FB59AA" w:rsidRPr="00075A77" w:rsidRDefault="00FB59AA" w:rsidP="00FB59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FB59AA" w:rsidRPr="00075A77" w:rsidRDefault="00FB59AA" w:rsidP="00FB59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FB59AA" w:rsidRPr="00075A77" w:rsidRDefault="00FB59AA" w:rsidP="00FB59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FB59AA" w:rsidRPr="00075A77" w:rsidRDefault="00FB59AA" w:rsidP="00FB59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FB59AA" w:rsidRPr="00075A77" w:rsidRDefault="00FB59AA" w:rsidP="00FB59A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FB59AA" w:rsidRPr="00075A77" w:rsidRDefault="00FB59AA" w:rsidP="00FB59A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FB59AA" w:rsidRPr="00075A77" w:rsidRDefault="00FB59AA" w:rsidP="00FB59A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FB59AA" w:rsidRPr="00075A77" w:rsidRDefault="00FB59AA" w:rsidP="00FB59A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090B22" w:rsidRDefault="00090B22" w:rsidP="005B7A84">
      <w:pPr>
        <w:pStyle w:val="a7"/>
        <w:tabs>
          <w:tab w:val="left" w:pos="284"/>
        </w:tabs>
        <w:spacing w:before="140" w:after="0"/>
        <w:ind w:left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59AA" w:rsidRPr="00791D6C" w:rsidRDefault="00FB59AA" w:rsidP="00967251">
      <w:pPr>
        <w:pStyle w:val="a7"/>
        <w:tabs>
          <w:tab w:val="left" w:pos="284"/>
        </w:tabs>
        <w:spacing w:before="100" w:after="0"/>
        <w:ind w:left="0"/>
        <w:contextualSpacing w:val="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F2A7F" w:rsidRDefault="006E069B" w:rsidP="00967251">
      <w:pPr>
        <w:pStyle w:val="a7"/>
        <w:tabs>
          <w:tab w:val="left" w:pos="284"/>
        </w:tabs>
        <w:spacing w:before="100" w:after="0"/>
        <w:ind w:left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54B">
        <w:rPr>
          <w:rFonts w:ascii="Times New Roman" w:eastAsia="Times New Roman" w:hAnsi="Times New Roman" w:cs="Times New Roman"/>
          <w:sz w:val="20"/>
          <w:szCs w:val="20"/>
          <w:lang w:eastAsia="ru-RU"/>
        </w:rPr>
        <w:t>на ___________ месяцев</w:t>
      </w:r>
      <w:r w:rsidRPr="006E069B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</w:t>
      </w:r>
      <w:r w:rsidRPr="0045401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(не более шести месяцев)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Pr="004415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связи с тем, что</w:t>
      </w:r>
      <w:r w:rsidR="009F2A7F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F92608" w:rsidRPr="00967251" w:rsidRDefault="00F92608" w:rsidP="00F92608">
      <w:pPr>
        <w:pStyle w:val="a7"/>
        <w:tabs>
          <w:tab w:val="left" w:pos="284"/>
        </w:tabs>
        <w:spacing w:after="0"/>
        <w:ind w:left="0"/>
        <w:contextualSpacing w:val="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E069B" w:rsidRPr="00A8517D" w:rsidRDefault="00970EA6" w:rsidP="009A21C8">
      <w:pPr>
        <w:pStyle w:val="a7"/>
        <w:tabs>
          <w:tab w:val="left" w:pos="426"/>
        </w:tabs>
        <w:spacing w:after="0" w:line="252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54B">
        <w:rPr>
          <w:rFonts w:ascii="Arial" w:hAnsi="Arial" w:cs="Arial"/>
        </w:rPr>
        <w:sym w:font="Wingdings" w:char="F071"/>
      </w:r>
      <w:r w:rsidRPr="00970E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851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92608">
        <w:rPr>
          <w:rFonts w:ascii="Times New Roman" w:eastAsia="Times New Roman" w:hAnsi="Times New Roman" w:cs="Times New Roman"/>
          <w:sz w:val="20"/>
          <w:szCs w:val="20"/>
          <w:lang w:eastAsia="ru-RU"/>
        </w:rPr>
        <w:t>мой среднемесячный доход, рассчитанный за 2 месяца, предшествующие месяцу моего обращения с Заявлением (Требованием)</w:t>
      </w:r>
      <w:r w:rsidR="005B7A84" w:rsidRPr="005B7A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B7A84" w:rsidRPr="00F92608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предоставлении льготного периода</w:t>
      </w:r>
      <w:r w:rsidR="005B7A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Заявление (Требование))</w:t>
      </w:r>
      <w:r w:rsidR="00A8517D" w:rsidRPr="00F92608">
        <w:rPr>
          <w:rFonts w:ascii="Times New Roman" w:eastAsia="Times New Roman" w:hAnsi="Times New Roman" w:cs="Times New Roman"/>
          <w:sz w:val="20"/>
          <w:szCs w:val="20"/>
          <w:lang w:eastAsia="ru-RU"/>
        </w:rPr>
        <w:t>, снизился</w:t>
      </w:r>
      <w:r w:rsidRPr="00F926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более чем на 30 процентов по сравнению с моим среднемесячным доходом, рассчитанным за 12 месяцев, предшествующих месяцу моего обращения с Заявлением (Требованием)</w:t>
      </w:r>
      <w:r w:rsidR="00A8517D" w:rsidRPr="00F9260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tbl>
      <w:tblPr>
        <w:tblStyle w:val="20"/>
        <w:tblW w:w="2055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781"/>
        <w:gridCol w:w="141"/>
        <w:gridCol w:w="9356"/>
        <w:gridCol w:w="851"/>
      </w:tblGrid>
      <w:tr w:rsidR="00AA21DC" w:rsidRPr="0044154B" w:rsidTr="0082782D">
        <w:trPr>
          <w:gridBefore w:val="1"/>
          <w:wBefore w:w="426" w:type="dxa"/>
          <w:trHeight w:val="1675"/>
        </w:trPr>
        <w:tc>
          <w:tcPr>
            <w:tcW w:w="9781" w:type="dxa"/>
          </w:tcPr>
          <w:p w:rsidR="00AA21DC" w:rsidRPr="00791D6C" w:rsidRDefault="00AA21DC" w:rsidP="009A21C8">
            <w:pPr>
              <w:shd w:val="clear" w:color="auto" w:fill="FFFFFF"/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AA21DC" w:rsidRPr="0044154B" w:rsidRDefault="00AA21DC" w:rsidP="00791D6C">
            <w:pPr>
              <w:shd w:val="clear" w:color="auto" w:fill="FFFFFF"/>
              <w:spacing w:after="20" w:line="252" w:lineRule="auto"/>
              <w:ind w:left="318" w:hanging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54B">
              <w:rPr>
                <w:rFonts w:ascii="Arial" w:hAnsi="Arial" w:cs="Arial"/>
              </w:rPr>
              <w:sym w:font="Wingdings" w:char="F071"/>
            </w:r>
            <w:r>
              <w:rPr>
                <w:rFonts w:ascii="Arial" w:hAnsi="Arial" w:cs="Arial"/>
              </w:rPr>
              <w:t xml:space="preserve"> </w:t>
            </w:r>
            <w:r w:rsidRPr="0044154B">
              <w:rPr>
                <w:rFonts w:ascii="Times New Roman" w:hAnsi="Times New Roman" w:cs="Times New Roman"/>
                <w:sz w:val="20"/>
                <w:szCs w:val="20"/>
              </w:rPr>
              <w:t>Размер среднемесячног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подтвержденного дохода за </w:t>
            </w:r>
            <w:r w:rsidR="00F92608">
              <w:rPr>
                <w:rFonts w:ascii="Times New Roman" w:hAnsi="Times New Roman" w:cs="Times New Roman"/>
                <w:sz w:val="20"/>
                <w:szCs w:val="20"/>
              </w:rPr>
              <w:t>12 месяцев, предшествующих месяцу обращения с настоящим Заявлением (Требованием):</w:t>
            </w:r>
          </w:p>
          <w:p w:rsidR="00AA21DC" w:rsidRPr="0044154B" w:rsidRDefault="00AA21DC" w:rsidP="00BF5798">
            <w:pPr>
              <w:shd w:val="clear" w:color="auto" w:fill="FFFFFF"/>
              <w:spacing w:line="252" w:lineRule="auto"/>
              <w:ind w:left="360" w:right="-24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54B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BF5798"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  <w:r w:rsidRPr="0044154B">
              <w:rPr>
                <w:rFonts w:ascii="Times New Roman" w:hAnsi="Times New Roman" w:cs="Times New Roman"/>
                <w:sz w:val="20"/>
                <w:szCs w:val="20"/>
              </w:rPr>
              <w:t>(__________________</w:t>
            </w:r>
            <w:r w:rsidR="00A8517D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BF5798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A8517D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r w:rsidRPr="0044154B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_____________________) руб. </w:t>
            </w:r>
          </w:p>
          <w:p w:rsidR="00AA21DC" w:rsidRPr="0044154B" w:rsidRDefault="00AA21DC" w:rsidP="00791D6C">
            <w:pPr>
              <w:shd w:val="clear" w:color="auto" w:fill="FFFFFF"/>
              <w:spacing w:before="120" w:after="20" w:line="252" w:lineRule="auto"/>
              <w:ind w:left="318" w:hanging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54B">
              <w:rPr>
                <w:rFonts w:ascii="Arial" w:hAnsi="Arial" w:cs="Arial"/>
              </w:rPr>
              <w:sym w:font="Wingdings" w:char="F071"/>
            </w:r>
            <w:r>
              <w:rPr>
                <w:rFonts w:ascii="Arial" w:hAnsi="Arial" w:cs="Arial"/>
              </w:rPr>
              <w:t xml:space="preserve"> </w:t>
            </w:r>
            <w:r w:rsidRPr="0044154B">
              <w:rPr>
                <w:rFonts w:ascii="Times New Roman" w:hAnsi="Times New Roman" w:cs="Times New Roman"/>
                <w:sz w:val="20"/>
                <w:szCs w:val="20"/>
              </w:rPr>
              <w:t xml:space="preserve">Размер </w:t>
            </w:r>
            <w:r w:rsidR="00F92608">
              <w:rPr>
                <w:rFonts w:ascii="Times New Roman" w:hAnsi="Times New Roman" w:cs="Times New Roman"/>
                <w:sz w:val="20"/>
                <w:szCs w:val="20"/>
              </w:rPr>
              <w:t xml:space="preserve">среднемесячного </w:t>
            </w:r>
            <w:r w:rsidRPr="0044154B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подтвержденного дохода за </w:t>
            </w:r>
            <w:r w:rsidR="00A8517D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44154B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  <w:r w:rsidR="00A8517D">
              <w:rPr>
                <w:rFonts w:ascii="Times New Roman" w:hAnsi="Times New Roman" w:cs="Times New Roman"/>
                <w:sz w:val="20"/>
                <w:szCs w:val="20"/>
              </w:rPr>
              <w:t>а, предшествующие</w:t>
            </w:r>
            <w:r w:rsidRPr="0044154B">
              <w:rPr>
                <w:rFonts w:ascii="Times New Roman" w:hAnsi="Times New Roman" w:cs="Times New Roman"/>
                <w:sz w:val="20"/>
                <w:szCs w:val="20"/>
              </w:rPr>
              <w:t xml:space="preserve"> месяцу обращения с настоящим Заявлением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44154B">
              <w:rPr>
                <w:rFonts w:ascii="Times New Roman" w:hAnsi="Times New Roman" w:cs="Times New Roman"/>
                <w:sz w:val="20"/>
                <w:szCs w:val="20"/>
              </w:rPr>
              <w:t>Требованием)</w:t>
            </w:r>
            <w:r w:rsidR="00F9260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A21DC" w:rsidRPr="0044154B" w:rsidRDefault="00AA21DC" w:rsidP="00BF5798">
            <w:pPr>
              <w:shd w:val="clear" w:color="auto" w:fill="FFFFFF"/>
              <w:spacing w:line="252" w:lineRule="auto"/>
              <w:ind w:left="360" w:right="-1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154B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BF5798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A8517D">
              <w:rPr>
                <w:rFonts w:ascii="Times New Roman" w:hAnsi="Times New Roman" w:cs="Times New Roman"/>
                <w:sz w:val="20"/>
                <w:szCs w:val="20"/>
              </w:rPr>
              <w:t>______ (_________________</w:t>
            </w:r>
            <w:r w:rsidR="00BF5798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A8517D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44154B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="00BF579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44154B">
              <w:rPr>
                <w:rFonts w:ascii="Times New Roman" w:hAnsi="Times New Roman" w:cs="Times New Roman"/>
                <w:sz w:val="20"/>
                <w:szCs w:val="20"/>
              </w:rPr>
              <w:t>_________________________________) руб.</w:t>
            </w:r>
          </w:p>
          <w:p w:rsidR="00AA21DC" w:rsidRPr="00791D6C" w:rsidRDefault="00AA21DC" w:rsidP="009A21C8">
            <w:pPr>
              <w:shd w:val="clear" w:color="auto" w:fill="FFFFFF"/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348" w:type="dxa"/>
            <w:gridSpan w:val="3"/>
          </w:tcPr>
          <w:p w:rsidR="00AA21DC" w:rsidRPr="006E069B" w:rsidRDefault="00AA21DC" w:rsidP="009A21C8">
            <w:pPr>
              <w:shd w:val="clear" w:color="auto" w:fill="FFFFFF"/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A21DC" w:rsidRPr="00462B21" w:rsidTr="00F92608">
        <w:trPr>
          <w:gridAfter w:val="1"/>
          <w:wAfter w:w="851" w:type="dxa"/>
          <w:trHeight w:val="63"/>
        </w:trPr>
        <w:tc>
          <w:tcPr>
            <w:tcW w:w="10348" w:type="dxa"/>
            <w:gridSpan w:val="3"/>
          </w:tcPr>
          <w:p w:rsidR="009410B6" w:rsidRPr="00791D6C" w:rsidRDefault="009410B6" w:rsidP="00F92608">
            <w:pPr>
              <w:spacing w:line="276" w:lineRule="auto"/>
              <w:ind w:right="-533"/>
              <w:jc w:val="both"/>
              <w:rPr>
                <w:rFonts w:ascii="Times New Roman" w:eastAsia="Calibri" w:hAnsi="Times New Roman" w:cs="Times New Roman"/>
                <w:sz w:val="2"/>
                <w:szCs w:val="2"/>
                <w:highlight w:val="yellow"/>
                <w:lang w:eastAsia="ru-RU"/>
              </w:rPr>
            </w:pPr>
          </w:p>
          <w:p w:rsidR="009410B6" w:rsidRPr="0082782D" w:rsidRDefault="009410B6" w:rsidP="000327CD">
            <w:pPr>
              <w:spacing w:line="252" w:lineRule="auto"/>
              <w:ind w:left="459" w:hanging="425"/>
              <w:jc w:val="both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  <w:r w:rsidRPr="0044154B">
              <w:rPr>
                <w:rFonts w:ascii="Arial" w:hAnsi="Arial" w:cs="Arial"/>
              </w:rPr>
              <w:sym w:font="Wingdings" w:char="F071"/>
            </w:r>
            <w:r w:rsidRPr="00970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5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F92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941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5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941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жилом помещении, находящемся в зоне чрезвычайной ситуации,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 условия</w:t>
            </w:r>
            <w:r w:rsidRPr="00941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жизнедеятельности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нарушены</w:t>
            </w:r>
            <w:r w:rsidRPr="00941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мое имущество утрачено</w:t>
            </w:r>
            <w:r w:rsidRPr="00941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результате чре</w:t>
            </w:r>
            <w:r w:rsidR="0003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звычайной ситуации федерального</w:t>
            </w:r>
            <w:r w:rsidR="00D84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941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межрегионального, регионального, межмуниципального или муниципального характера</w:t>
            </w:r>
            <w:r w:rsidR="000327CD" w:rsidRPr="00454016">
              <w:rPr>
                <w:rStyle w:val="afa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356" w:type="dxa"/>
          </w:tcPr>
          <w:p w:rsidR="00AA21DC" w:rsidRPr="006C11B2" w:rsidRDefault="00AA21DC" w:rsidP="00075A77">
            <w:pPr>
              <w:ind w:right="-108"/>
              <w:jc w:val="both"/>
              <w:rPr>
                <w:rFonts w:ascii="Times New Roman" w:eastAsia="Calibri" w:hAnsi="Times New Roman" w:cs="Times New Roman"/>
                <w:sz w:val="4"/>
                <w:szCs w:val="4"/>
                <w:highlight w:val="yellow"/>
                <w:lang w:eastAsia="ru-RU"/>
              </w:rPr>
            </w:pPr>
          </w:p>
        </w:tc>
      </w:tr>
      <w:tr w:rsidR="00AA21DC" w:rsidRPr="0044154B" w:rsidTr="0082782D">
        <w:trPr>
          <w:gridAfter w:val="1"/>
          <w:wAfter w:w="851" w:type="dxa"/>
          <w:trHeight w:val="51"/>
        </w:trPr>
        <w:tc>
          <w:tcPr>
            <w:tcW w:w="10348" w:type="dxa"/>
            <w:gridSpan w:val="3"/>
          </w:tcPr>
          <w:p w:rsidR="00AA21DC" w:rsidRPr="006C11B2" w:rsidRDefault="00AA21DC" w:rsidP="009979C1">
            <w:pPr>
              <w:shd w:val="clear" w:color="auto" w:fill="FFFFFF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"/>
                <w:szCs w:val="2"/>
                <w:highlight w:val="yellow"/>
              </w:rPr>
            </w:pPr>
          </w:p>
        </w:tc>
        <w:tc>
          <w:tcPr>
            <w:tcW w:w="9356" w:type="dxa"/>
          </w:tcPr>
          <w:p w:rsidR="00AA21DC" w:rsidRPr="006C11B2" w:rsidRDefault="00AA21DC" w:rsidP="009979C1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"/>
                <w:szCs w:val="2"/>
                <w:highlight w:val="yellow"/>
              </w:rPr>
            </w:pPr>
          </w:p>
        </w:tc>
      </w:tr>
    </w:tbl>
    <w:p w:rsidR="00A71A7E" w:rsidRPr="002831F9" w:rsidRDefault="00AA1F4F" w:rsidP="00791D6C">
      <w:pPr>
        <w:pStyle w:val="a7"/>
        <w:numPr>
          <w:ilvl w:val="0"/>
          <w:numId w:val="28"/>
        </w:numPr>
        <w:tabs>
          <w:tab w:val="left" w:pos="284"/>
        </w:tabs>
        <w:spacing w:before="80" w:after="60"/>
        <w:ind w:left="0" w:firstLine="0"/>
        <w:contextualSpacing w:val="0"/>
        <w:jc w:val="both"/>
        <w:rPr>
          <w:rFonts w:ascii="Times New Roman" w:hAnsi="Times New Roman" w:cs="Times New Roman"/>
          <w:sz w:val="10"/>
          <w:szCs w:val="10"/>
        </w:rPr>
      </w:pPr>
      <w:r w:rsidRPr="002831F9">
        <w:rPr>
          <w:rFonts w:ascii="Times New Roman" w:hAnsi="Times New Roman" w:cs="Times New Roman"/>
          <w:sz w:val="20"/>
          <w:szCs w:val="20"/>
        </w:rPr>
        <w:t xml:space="preserve">  </w:t>
      </w:r>
      <w:r w:rsidR="00A71A7E" w:rsidRPr="002831F9">
        <w:rPr>
          <w:rFonts w:ascii="Times New Roman" w:hAnsi="Times New Roman" w:cs="Times New Roman"/>
          <w:sz w:val="20"/>
          <w:szCs w:val="20"/>
        </w:rPr>
        <w:t xml:space="preserve">Для рассмотрения обращения мною приложены </w:t>
      </w:r>
      <w:r w:rsidR="00A71A7E" w:rsidRPr="005B7A84">
        <w:rPr>
          <w:rFonts w:ascii="Times New Roman" w:hAnsi="Times New Roman" w:cs="Times New Roman"/>
          <w:sz w:val="20"/>
          <w:szCs w:val="20"/>
        </w:rPr>
        <w:t xml:space="preserve">следующие документы </w:t>
      </w:r>
      <w:r w:rsidR="00A71A7E" w:rsidRPr="005B7A84">
        <w:rPr>
          <w:rFonts w:ascii="Times New Roman" w:hAnsi="Times New Roman" w:cs="Times New Roman"/>
          <w:i/>
          <w:sz w:val="20"/>
          <w:szCs w:val="20"/>
        </w:rPr>
        <w:t>(нужное отметить)</w:t>
      </w:r>
      <w:r w:rsidR="00A71A7E" w:rsidRPr="005B7A8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3"/>
        <w:tblW w:w="1020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425"/>
        <w:gridCol w:w="9781"/>
      </w:tblGrid>
      <w:tr w:rsidR="007B7878" w:rsidRPr="00345624" w:rsidTr="001D6AAA">
        <w:trPr>
          <w:trHeight w:hRule="exact" w:val="284"/>
        </w:trPr>
        <w:tc>
          <w:tcPr>
            <w:tcW w:w="425" w:type="dxa"/>
            <w:vAlign w:val="center"/>
          </w:tcPr>
          <w:p w:rsidR="007B7878" w:rsidRPr="00345624" w:rsidRDefault="007B7878" w:rsidP="009A21C8">
            <w:pPr>
              <w:tabs>
                <w:tab w:val="left" w:pos="3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624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9781" w:type="dxa"/>
            <w:vAlign w:val="center"/>
          </w:tcPr>
          <w:p w:rsidR="007B7878" w:rsidRPr="00345624" w:rsidRDefault="007B7878" w:rsidP="009A21C8">
            <w:pPr>
              <w:tabs>
                <w:tab w:val="left" w:pos="3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6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справка о полученных физическим лицом доходах и удержанных суммах налога</w:t>
            </w:r>
          </w:p>
        </w:tc>
      </w:tr>
      <w:tr w:rsidR="00967251" w:rsidRPr="00345624" w:rsidTr="001D6AAA">
        <w:trPr>
          <w:trHeight w:hRule="exact" w:val="794"/>
        </w:trPr>
        <w:tc>
          <w:tcPr>
            <w:tcW w:w="425" w:type="dxa"/>
            <w:vAlign w:val="center"/>
          </w:tcPr>
          <w:p w:rsidR="00967251" w:rsidRPr="00345624" w:rsidRDefault="00967251" w:rsidP="009A21C8">
            <w:pPr>
              <w:tabs>
                <w:tab w:val="left" w:pos="3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624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9781" w:type="dxa"/>
            <w:vAlign w:val="center"/>
          </w:tcPr>
          <w:p w:rsidR="00967251" w:rsidRPr="00345624" w:rsidRDefault="00345624" w:rsidP="009A21C8">
            <w:pPr>
              <w:tabs>
                <w:tab w:val="left" w:pos="3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624">
              <w:rPr>
                <w:rFonts w:ascii="Times New Roman" w:hAnsi="Times New Roman" w:cs="Times New Roman"/>
                <w:sz w:val="20"/>
                <w:szCs w:val="20"/>
              </w:rPr>
              <w:t>справка о состоянии расчетов (доходах) по налогу на профессиональный доход по формам, утвержденным федеральным органом исполнительной власти, осуществляющим функции по контролю и надзору за соблюдением законодательства о налогах и сборах</w:t>
            </w:r>
          </w:p>
        </w:tc>
      </w:tr>
      <w:tr w:rsidR="00967251" w:rsidRPr="00345624" w:rsidTr="00791D6C">
        <w:trPr>
          <w:trHeight w:hRule="exact" w:val="286"/>
        </w:trPr>
        <w:tc>
          <w:tcPr>
            <w:tcW w:w="425" w:type="dxa"/>
            <w:vAlign w:val="center"/>
          </w:tcPr>
          <w:p w:rsidR="00967251" w:rsidRPr="00345624" w:rsidRDefault="00967251" w:rsidP="009A21C8">
            <w:pPr>
              <w:tabs>
                <w:tab w:val="left" w:pos="3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624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9781" w:type="dxa"/>
            <w:vAlign w:val="center"/>
          </w:tcPr>
          <w:p w:rsidR="00967251" w:rsidRPr="00345624" w:rsidRDefault="00345624" w:rsidP="009A21C8">
            <w:pPr>
              <w:tabs>
                <w:tab w:val="left" w:pos="3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624">
              <w:rPr>
                <w:rFonts w:ascii="Times New Roman" w:hAnsi="Times New Roman" w:cs="Times New Roman"/>
                <w:sz w:val="20"/>
                <w:szCs w:val="20"/>
              </w:rPr>
              <w:t>выписка из книги учета доходов и расходов и хозяйственных операций индивидуального предпринимателя</w:t>
            </w:r>
          </w:p>
        </w:tc>
      </w:tr>
      <w:tr w:rsidR="00967251" w:rsidRPr="00345624" w:rsidTr="001D6AAA">
        <w:trPr>
          <w:trHeight w:hRule="exact" w:val="510"/>
        </w:trPr>
        <w:tc>
          <w:tcPr>
            <w:tcW w:w="425" w:type="dxa"/>
            <w:vAlign w:val="center"/>
          </w:tcPr>
          <w:p w:rsidR="00967251" w:rsidRPr="00345624" w:rsidRDefault="00967251" w:rsidP="009A21C8">
            <w:pPr>
              <w:tabs>
                <w:tab w:val="left" w:pos="3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624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9781" w:type="dxa"/>
            <w:vAlign w:val="center"/>
          </w:tcPr>
          <w:p w:rsidR="00967251" w:rsidRPr="00345624" w:rsidRDefault="00345624" w:rsidP="009A21C8">
            <w:pPr>
              <w:tabs>
                <w:tab w:val="left" w:pos="3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624">
              <w:rPr>
                <w:rFonts w:ascii="Times New Roman" w:hAnsi="Times New Roman" w:cs="Times New Roman"/>
                <w:sz w:val="20"/>
                <w:szCs w:val="20"/>
              </w:rPr>
              <w:t>выписка из книги учета доходов и расходов организаций и индивидуальных предпринимателей, применяющих упрощенную систему налогообложения</w:t>
            </w:r>
          </w:p>
        </w:tc>
      </w:tr>
      <w:tr w:rsidR="00967251" w:rsidRPr="00345624" w:rsidTr="001D6AAA">
        <w:trPr>
          <w:trHeight w:hRule="exact" w:val="510"/>
        </w:trPr>
        <w:tc>
          <w:tcPr>
            <w:tcW w:w="425" w:type="dxa"/>
            <w:vAlign w:val="center"/>
          </w:tcPr>
          <w:p w:rsidR="00967251" w:rsidRPr="00345624" w:rsidRDefault="00967251" w:rsidP="009A21C8">
            <w:pPr>
              <w:tabs>
                <w:tab w:val="left" w:pos="3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624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9781" w:type="dxa"/>
            <w:vAlign w:val="center"/>
          </w:tcPr>
          <w:p w:rsidR="00967251" w:rsidRPr="00345624" w:rsidRDefault="00345624" w:rsidP="009A21C8">
            <w:pPr>
              <w:tabs>
                <w:tab w:val="left" w:pos="3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624">
              <w:rPr>
                <w:rFonts w:ascii="Times New Roman" w:hAnsi="Times New Roman" w:cs="Times New Roman"/>
                <w:sz w:val="20"/>
                <w:szCs w:val="20"/>
              </w:rPr>
              <w:t>выписка из книги учета доходов индивидуального предпринимателя, применяющего патентную систему налогообложения</w:t>
            </w:r>
          </w:p>
        </w:tc>
      </w:tr>
      <w:tr w:rsidR="00967251" w:rsidRPr="00345624" w:rsidTr="001D6AAA">
        <w:trPr>
          <w:trHeight w:hRule="exact" w:val="510"/>
        </w:trPr>
        <w:tc>
          <w:tcPr>
            <w:tcW w:w="425" w:type="dxa"/>
            <w:vAlign w:val="center"/>
          </w:tcPr>
          <w:p w:rsidR="00967251" w:rsidRPr="00345624" w:rsidRDefault="00967251" w:rsidP="009A21C8">
            <w:pPr>
              <w:tabs>
                <w:tab w:val="left" w:pos="3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624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9781" w:type="dxa"/>
            <w:vAlign w:val="center"/>
          </w:tcPr>
          <w:p w:rsidR="00967251" w:rsidRPr="00345624" w:rsidRDefault="00345624" w:rsidP="009A21C8">
            <w:pPr>
              <w:tabs>
                <w:tab w:val="left" w:pos="3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624">
              <w:rPr>
                <w:rFonts w:ascii="Times New Roman" w:hAnsi="Times New Roman" w:cs="Times New Roman"/>
                <w:sz w:val="20"/>
                <w:szCs w:val="20"/>
              </w:rPr>
              <w:t>выписка из книги учета доходов и расходов индивидуальных предпринимателей, применяющих систему налогообложения для сельскохозяйственных товаропроизводителей (единый сельскохозяйственный налог)</w:t>
            </w:r>
          </w:p>
        </w:tc>
      </w:tr>
      <w:tr w:rsidR="00967251" w:rsidRPr="00345624" w:rsidTr="001D6AAA">
        <w:trPr>
          <w:trHeight w:hRule="exact" w:val="794"/>
        </w:trPr>
        <w:tc>
          <w:tcPr>
            <w:tcW w:w="425" w:type="dxa"/>
            <w:vAlign w:val="center"/>
          </w:tcPr>
          <w:p w:rsidR="00967251" w:rsidRPr="00345624" w:rsidRDefault="00967251" w:rsidP="009A21C8">
            <w:pPr>
              <w:tabs>
                <w:tab w:val="left" w:pos="3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624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9781" w:type="dxa"/>
            <w:vAlign w:val="center"/>
          </w:tcPr>
          <w:p w:rsidR="00967251" w:rsidRPr="00345624" w:rsidRDefault="00D84571" w:rsidP="009A21C8">
            <w:pPr>
              <w:tabs>
                <w:tab w:val="left" w:pos="3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</w:t>
            </w:r>
            <w:r w:rsidR="00345624" w:rsidRPr="00345624">
              <w:rPr>
                <w:rFonts w:ascii="Times New Roman" w:hAnsi="Times New Roman" w:cs="Times New Roman"/>
                <w:sz w:val="20"/>
                <w:szCs w:val="20"/>
              </w:rPr>
              <w:t>по формам,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налоговой деятельности</w:t>
            </w:r>
          </w:p>
        </w:tc>
      </w:tr>
      <w:tr w:rsidR="007B7878" w:rsidRPr="00345624" w:rsidTr="001D6AAA">
        <w:trPr>
          <w:trHeight w:hRule="exact" w:val="510"/>
        </w:trPr>
        <w:tc>
          <w:tcPr>
            <w:tcW w:w="425" w:type="dxa"/>
            <w:vAlign w:val="center"/>
          </w:tcPr>
          <w:p w:rsidR="007B7878" w:rsidRPr="00345624" w:rsidRDefault="007B7878" w:rsidP="007B7878">
            <w:pPr>
              <w:tabs>
                <w:tab w:val="left" w:pos="3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6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Wingdings" w:char="F071"/>
            </w:r>
          </w:p>
        </w:tc>
        <w:tc>
          <w:tcPr>
            <w:tcW w:w="9781" w:type="dxa"/>
            <w:vAlign w:val="center"/>
          </w:tcPr>
          <w:p w:rsidR="007B7878" w:rsidRPr="00345624" w:rsidRDefault="007B7878" w:rsidP="007B7878">
            <w:pPr>
              <w:tabs>
                <w:tab w:val="left" w:pos="3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6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справка о заработной плате</w:t>
            </w:r>
            <w:r w:rsidR="00D84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D84571" w:rsidRPr="003456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выданная работодателем</w:t>
            </w:r>
            <w:r w:rsidRPr="003456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совокупности с документами, подтверждающими нахождение Заемщика в отпуске по уходу за ребенком</w:t>
            </w:r>
          </w:p>
        </w:tc>
      </w:tr>
      <w:tr w:rsidR="007B7878" w:rsidRPr="00345624" w:rsidTr="00791D6C">
        <w:trPr>
          <w:cantSplit/>
          <w:trHeight w:hRule="exact" w:val="1531"/>
        </w:trPr>
        <w:tc>
          <w:tcPr>
            <w:tcW w:w="425" w:type="dxa"/>
            <w:vAlign w:val="center"/>
          </w:tcPr>
          <w:p w:rsidR="007B7878" w:rsidRPr="00345624" w:rsidRDefault="007B7878" w:rsidP="009A21C8">
            <w:pPr>
              <w:tabs>
                <w:tab w:val="left" w:pos="3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624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9781" w:type="dxa"/>
            <w:vAlign w:val="center"/>
          </w:tcPr>
          <w:p w:rsidR="007B7878" w:rsidRPr="00345624" w:rsidRDefault="007B7878" w:rsidP="009A21C8">
            <w:pPr>
              <w:tabs>
                <w:tab w:val="left" w:pos="3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456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документы об установлении фактов проживания Заемщика в жилом помещении, находящемся в зоне чрезвычайной ситуации, нарушения условий его жизнедеятельности и утраты им имущества в результате чрезвычайной ситуации федерального, межрегионального, регионального, межмуниципального или муниципального характера, выдаваемые органами местного самоуправления, наделенными Федеральным законом от 21.12.1994 г. №68-ФЗ «О защите населения и территорий от чрезвычайных ситуаций природного и техногенного характера» полномочиями по установлению таких фактов</w:t>
            </w:r>
          </w:p>
        </w:tc>
      </w:tr>
    </w:tbl>
    <w:p w:rsidR="00454016" w:rsidRPr="00967251" w:rsidRDefault="00454016" w:rsidP="00454016">
      <w:pPr>
        <w:pStyle w:val="a7"/>
        <w:tabs>
          <w:tab w:val="left" w:pos="426"/>
        </w:tabs>
        <w:spacing w:after="40" w:line="252" w:lineRule="auto"/>
        <w:ind w:left="0"/>
        <w:contextualSpacing w:val="0"/>
        <w:jc w:val="both"/>
        <w:rPr>
          <w:rFonts w:ascii="Times New Roman" w:hAnsi="Times New Roman" w:cs="Times New Roman"/>
          <w:sz w:val="10"/>
          <w:szCs w:val="10"/>
        </w:rPr>
      </w:pPr>
    </w:p>
    <w:p w:rsidR="00AA21DC" w:rsidRPr="00EC2CAF" w:rsidRDefault="0023693A" w:rsidP="00967251">
      <w:pPr>
        <w:pStyle w:val="a7"/>
        <w:numPr>
          <w:ilvl w:val="0"/>
          <w:numId w:val="28"/>
        </w:numPr>
        <w:tabs>
          <w:tab w:val="left" w:pos="426"/>
        </w:tabs>
        <w:spacing w:after="20" w:line="252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831F9">
        <w:rPr>
          <w:rFonts w:ascii="Times New Roman" w:hAnsi="Times New Roman" w:cs="Times New Roman"/>
          <w:sz w:val="20"/>
          <w:szCs w:val="20"/>
        </w:rPr>
        <w:t>Настоящим Заявлением (Требованием) я подтверждаю:</w:t>
      </w:r>
    </w:p>
    <w:p w:rsidR="00AA21DC" w:rsidRPr="00763737" w:rsidRDefault="00AA21DC" w:rsidP="00967251">
      <w:pPr>
        <w:pStyle w:val="a7"/>
        <w:numPr>
          <w:ilvl w:val="0"/>
          <w:numId w:val="32"/>
        </w:numPr>
        <w:tabs>
          <w:tab w:val="left" w:pos="426"/>
        </w:tabs>
        <w:spacing w:after="20" w:line="252" w:lineRule="auto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</w:t>
      </w:r>
      <w:r w:rsidRPr="0044154B">
        <w:rPr>
          <w:rFonts w:ascii="Times New Roman" w:hAnsi="Times New Roman" w:cs="Times New Roman"/>
          <w:sz w:val="20"/>
          <w:szCs w:val="20"/>
        </w:rPr>
        <w:t xml:space="preserve">азмер </w:t>
      </w:r>
      <w:r>
        <w:rPr>
          <w:rFonts w:ascii="Times New Roman" w:hAnsi="Times New Roman" w:cs="Times New Roman"/>
          <w:sz w:val="20"/>
          <w:szCs w:val="20"/>
        </w:rPr>
        <w:t>лимита кредитования (овердрафта)</w:t>
      </w:r>
      <w:r w:rsidRPr="00AA21D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предоставленного </w:t>
      </w:r>
      <w:r w:rsidRPr="0044154B">
        <w:rPr>
          <w:rFonts w:ascii="Times New Roman" w:hAnsi="Times New Roman" w:cs="Times New Roman"/>
          <w:sz w:val="20"/>
          <w:szCs w:val="20"/>
        </w:rPr>
        <w:t>в рамках Условий предоставления и обслуживания банковских карт, в т.ч. при предоставлении овердрафтного кредита</w:t>
      </w:r>
      <w:r>
        <w:rPr>
          <w:rFonts w:ascii="Times New Roman" w:hAnsi="Times New Roman" w:cs="Times New Roman"/>
          <w:sz w:val="20"/>
          <w:szCs w:val="20"/>
        </w:rPr>
        <w:t xml:space="preserve">, являющихся </w:t>
      </w:r>
      <w:r w:rsidR="007B7878">
        <w:rPr>
          <w:rFonts w:ascii="Times New Roman" w:hAnsi="Times New Roman" w:cs="Times New Roman"/>
          <w:sz w:val="20"/>
          <w:szCs w:val="20"/>
        </w:rPr>
        <w:t>п</w:t>
      </w:r>
      <w:r w:rsidRPr="0044154B">
        <w:rPr>
          <w:rFonts w:ascii="Times New Roman" w:hAnsi="Times New Roman" w:cs="Times New Roman"/>
          <w:sz w:val="20"/>
          <w:szCs w:val="20"/>
        </w:rPr>
        <w:t>риложение</w:t>
      </w:r>
      <w:r w:rsidR="007B7878">
        <w:rPr>
          <w:rFonts w:ascii="Times New Roman" w:hAnsi="Times New Roman" w:cs="Times New Roman"/>
          <w:sz w:val="20"/>
          <w:szCs w:val="20"/>
        </w:rPr>
        <w:t>м</w:t>
      </w:r>
      <w:r w:rsidRPr="0044154B">
        <w:rPr>
          <w:rFonts w:ascii="Times New Roman" w:hAnsi="Times New Roman" w:cs="Times New Roman"/>
          <w:sz w:val="20"/>
          <w:szCs w:val="20"/>
        </w:rPr>
        <w:t xml:space="preserve"> к </w:t>
      </w:r>
      <w:r>
        <w:rPr>
          <w:rFonts w:ascii="Times New Roman" w:hAnsi="Times New Roman" w:cs="Times New Roman"/>
          <w:sz w:val="20"/>
          <w:szCs w:val="20"/>
        </w:rPr>
        <w:t>Единому договору банковского обслуживания физических лиц в Публичном акционерном обществе «ТРАНСКАПИТАЛБАНК» (ТКБ БАНК ПАО)</w:t>
      </w:r>
      <w:r w:rsidRPr="00EC2CA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(далее – Договор карты</w:t>
      </w:r>
      <w:r w:rsidRPr="0044154B">
        <w:rPr>
          <w:rFonts w:ascii="Times New Roman" w:hAnsi="Times New Roman" w:cs="Times New Roman"/>
          <w:sz w:val="20"/>
          <w:szCs w:val="20"/>
        </w:rPr>
        <w:t xml:space="preserve">), составляет _________________________ и не превышает максимальный </w:t>
      </w:r>
      <w:r w:rsidRPr="007212CE">
        <w:rPr>
          <w:rFonts w:ascii="Times New Roman" w:hAnsi="Times New Roman" w:cs="Times New Roman"/>
          <w:sz w:val="20"/>
          <w:szCs w:val="20"/>
        </w:rPr>
        <w:t>размер</w:t>
      </w:r>
      <w:r w:rsidR="00EC2CAF" w:rsidRPr="007212CE">
        <w:rPr>
          <w:rFonts w:ascii="Times New Roman" w:hAnsi="Times New Roman" w:cs="Times New Roman"/>
          <w:sz w:val="20"/>
          <w:szCs w:val="20"/>
        </w:rPr>
        <w:t xml:space="preserve"> </w:t>
      </w:r>
      <w:r w:rsidR="00CF38C0" w:rsidRPr="007212CE">
        <w:rPr>
          <w:rFonts w:ascii="Times New Roman" w:hAnsi="Times New Roman" w:cs="Times New Roman"/>
          <w:sz w:val="20"/>
          <w:szCs w:val="20"/>
        </w:rPr>
        <w:t>15</w:t>
      </w:r>
      <w:r w:rsidR="00D8491F" w:rsidRPr="007212CE">
        <w:rPr>
          <w:rFonts w:ascii="Times New Roman" w:hAnsi="Times New Roman" w:cs="Times New Roman"/>
          <w:sz w:val="20"/>
          <w:szCs w:val="20"/>
        </w:rPr>
        <w:t>0 000 (с</w:t>
      </w:r>
      <w:r w:rsidR="00EC2CAF" w:rsidRPr="007212CE">
        <w:rPr>
          <w:rFonts w:ascii="Times New Roman" w:hAnsi="Times New Roman" w:cs="Times New Roman"/>
          <w:sz w:val="20"/>
          <w:szCs w:val="20"/>
        </w:rPr>
        <w:t xml:space="preserve">то </w:t>
      </w:r>
      <w:r w:rsidR="00CF38C0" w:rsidRPr="007212CE">
        <w:rPr>
          <w:rFonts w:ascii="Times New Roman" w:hAnsi="Times New Roman" w:cs="Times New Roman"/>
          <w:sz w:val="20"/>
          <w:szCs w:val="20"/>
        </w:rPr>
        <w:t xml:space="preserve">пятьдесят </w:t>
      </w:r>
      <w:r w:rsidR="00EC2CAF" w:rsidRPr="007212CE">
        <w:rPr>
          <w:rFonts w:ascii="Times New Roman" w:hAnsi="Times New Roman" w:cs="Times New Roman"/>
          <w:sz w:val="20"/>
          <w:szCs w:val="20"/>
        </w:rPr>
        <w:t>тысяч</w:t>
      </w:r>
      <w:r w:rsidR="00EC2CAF" w:rsidRPr="00AA21DC">
        <w:rPr>
          <w:rFonts w:ascii="Times New Roman" w:hAnsi="Times New Roman" w:cs="Times New Roman"/>
          <w:sz w:val="20"/>
          <w:szCs w:val="20"/>
        </w:rPr>
        <w:t>) рублей</w:t>
      </w:r>
      <w:r w:rsidR="00763737">
        <w:rPr>
          <w:rFonts w:ascii="Times New Roman" w:hAnsi="Times New Roman" w:cs="Times New Roman"/>
          <w:sz w:val="20"/>
          <w:szCs w:val="20"/>
        </w:rPr>
        <w:t>;</w:t>
      </w:r>
    </w:p>
    <w:p w:rsidR="0082782D" w:rsidRPr="00763737" w:rsidRDefault="00D8491F" w:rsidP="00967251">
      <w:pPr>
        <w:pStyle w:val="a7"/>
        <w:numPr>
          <w:ilvl w:val="0"/>
          <w:numId w:val="32"/>
        </w:numPr>
        <w:tabs>
          <w:tab w:val="left" w:pos="426"/>
        </w:tabs>
        <w:spacing w:after="20" w:line="252" w:lineRule="auto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действует л</w:t>
      </w:r>
      <w:r w:rsidR="0082782D" w:rsidRPr="00763737">
        <w:rPr>
          <w:rFonts w:ascii="Times New Roman" w:hAnsi="Times New Roman" w:cs="Times New Roman"/>
          <w:sz w:val="20"/>
          <w:szCs w:val="20"/>
        </w:rPr>
        <w:t>ьготный период, установленный в соответствии со статьей 1 Федерального закона от 07.10.2022 г. №377-ФЗ «Об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Федерации»;</w:t>
      </w:r>
    </w:p>
    <w:p w:rsidR="0082782D" w:rsidRPr="00763737" w:rsidRDefault="0082782D" w:rsidP="00967251">
      <w:pPr>
        <w:pStyle w:val="a7"/>
        <w:numPr>
          <w:ilvl w:val="0"/>
          <w:numId w:val="32"/>
        </w:numPr>
        <w:tabs>
          <w:tab w:val="left" w:pos="426"/>
        </w:tabs>
        <w:spacing w:after="20" w:line="252" w:lineRule="auto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B7878">
        <w:rPr>
          <w:rFonts w:ascii="Times New Roman" w:hAnsi="Times New Roman" w:cs="Times New Roman"/>
          <w:sz w:val="20"/>
          <w:szCs w:val="20"/>
        </w:rPr>
        <w:t xml:space="preserve">условия Договора карты ранее не изменялись по </w:t>
      </w:r>
      <w:r w:rsidR="00D8491F" w:rsidRPr="007B7878">
        <w:rPr>
          <w:rFonts w:ascii="Times New Roman" w:hAnsi="Times New Roman" w:cs="Times New Roman"/>
          <w:sz w:val="20"/>
          <w:szCs w:val="20"/>
        </w:rPr>
        <w:t xml:space="preserve">моему </w:t>
      </w:r>
      <w:r w:rsidRPr="007B7878">
        <w:rPr>
          <w:rFonts w:ascii="Times New Roman" w:hAnsi="Times New Roman" w:cs="Times New Roman"/>
          <w:sz w:val="20"/>
          <w:szCs w:val="20"/>
        </w:rPr>
        <w:t xml:space="preserve">требованию </w:t>
      </w:r>
      <w:r w:rsidR="00763737" w:rsidRPr="007B7878">
        <w:rPr>
          <w:rFonts w:ascii="Times New Roman" w:hAnsi="Times New Roman" w:cs="Times New Roman"/>
          <w:sz w:val="20"/>
          <w:szCs w:val="20"/>
        </w:rPr>
        <w:t>в соответствии с</w:t>
      </w:r>
      <w:r w:rsidRPr="007B7878">
        <w:rPr>
          <w:rFonts w:ascii="Times New Roman" w:hAnsi="Times New Roman" w:cs="Times New Roman"/>
          <w:sz w:val="20"/>
          <w:szCs w:val="20"/>
        </w:rPr>
        <w:t xml:space="preserve"> Программой «Кредитные каникулы </w:t>
      </w:r>
      <w:r w:rsidR="00583B82">
        <w:rPr>
          <w:rFonts w:ascii="Times New Roman" w:hAnsi="Times New Roman" w:cs="Times New Roman"/>
          <w:sz w:val="20"/>
          <w:szCs w:val="20"/>
        </w:rPr>
        <w:t>ФЗ-353</w:t>
      </w:r>
      <w:r w:rsidRPr="007B7878">
        <w:rPr>
          <w:rFonts w:ascii="Times New Roman" w:hAnsi="Times New Roman" w:cs="Times New Roman"/>
          <w:sz w:val="20"/>
          <w:szCs w:val="20"/>
        </w:rPr>
        <w:t>»</w:t>
      </w:r>
      <w:r w:rsidRPr="00763737">
        <w:rPr>
          <w:rFonts w:ascii="Times New Roman" w:hAnsi="Times New Roman" w:cs="Times New Roman"/>
          <w:sz w:val="20"/>
          <w:szCs w:val="20"/>
        </w:rPr>
        <w:t xml:space="preserve"> или статьей 6 Федерального закона от 03.04.2020 г. №106-ФЗ «О внесении изменений в Федеральный закон «О Центральном банке Российской Федерации (Банке России)» и отдельные законодательные акты Российской Федерации в части особенностей изменения условий кредитного договора, договора займа», независимо от перехода прав (требований) по такому договору к другому кредитору</w:t>
      </w:r>
      <w:r w:rsidR="00763737">
        <w:rPr>
          <w:rFonts w:ascii="Times New Roman" w:hAnsi="Times New Roman" w:cs="Times New Roman"/>
          <w:sz w:val="20"/>
          <w:szCs w:val="20"/>
        </w:rPr>
        <w:t>;</w:t>
      </w:r>
    </w:p>
    <w:p w:rsidR="0082782D" w:rsidRDefault="0082782D" w:rsidP="00967251">
      <w:pPr>
        <w:pStyle w:val="a7"/>
        <w:numPr>
          <w:ilvl w:val="0"/>
          <w:numId w:val="32"/>
        </w:numPr>
        <w:tabs>
          <w:tab w:val="left" w:pos="426"/>
        </w:tabs>
        <w:spacing w:after="20" w:line="252" w:lineRule="auto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63737">
        <w:rPr>
          <w:rFonts w:ascii="Times New Roman" w:hAnsi="Times New Roman" w:cs="Times New Roman"/>
          <w:sz w:val="20"/>
          <w:szCs w:val="20"/>
        </w:rPr>
        <w:t xml:space="preserve">отсутствует вступившее в силу постановление (акт) суда о признании обоснованным заявления о признании </w:t>
      </w:r>
      <w:r w:rsidR="00D8491F">
        <w:rPr>
          <w:rFonts w:ascii="Times New Roman" w:hAnsi="Times New Roman" w:cs="Times New Roman"/>
          <w:sz w:val="20"/>
          <w:szCs w:val="20"/>
        </w:rPr>
        <w:t>меня</w:t>
      </w:r>
      <w:r w:rsidRPr="00763737">
        <w:rPr>
          <w:rFonts w:ascii="Times New Roman" w:hAnsi="Times New Roman" w:cs="Times New Roman"/>
          <w:sz w:val="20"/>
          <w:szCs w:val="20"/>
        </w:rPr>
        <w:t xml:space="preserve"> банкротом</w:t>
      </w:r>
      <w:r w:rsidR="00D8491F">
        <w:rPr>
          <w:rFonts w:ascii="Times New Roman" w:hAnsi="Times New Roman" w:cs="Times New Roman"/>
          <w:sz w:val="20"/>
          <w:szCs w:val="20"/>
        </w:rPr>
        <w:t xml:space="preserve"> и введении реструктуризации моих долгов или о признании меня</w:t>
      </w:r>
      <w:r w:rsidRPr="00763737">
        <w:rPr>
          <w:rFonts w:ascii="Times New Roman" w:hAnsi="Times New Roman" w:cs="Times New Roman"/>
          <w:sz w:val="20"/>
          <w:szCs w:val="20"/>
        </w:rPr>
        <w:t xml:space="preserve"> банкротом и введении реализации </w:t>
      </w:r>
      <w:r w:rsidR="00D8491F">
        <w:rPr>
          <w:rFonts w:ascii="Times New Roman" w:hAnsi="Times New Roman" w:cs="Times New Roman"/>
          <w:sz w:val="20"/>
          <w:szCs w:val="20"/>
        </w:rPr>
        <w:t xml:space="preserve">моего </w:t>
      </w:r>
      <w:r w:rsidRPr="00763737">
        <w:rPr>
          <w:rFonts w:ascii="Times New Roman" w:hAnsi="Times New Roman" w:cs="Times New Roman"/>
          <w:sz w:val="20"/>
          <w:szCs w:val="20"/>
        </w:rPr>
        <w:t xml:space="preserve">имущества, в Едином федеральном реестре сведений о банкротстве отсутствуют сведения о признании </w:t>
      </w:r>
      <w:r w:rsidR="00CF1E55">
        <w:rPr>
          <w:rFonts w:ascii="Times New Roman" w:hAnsi="Times New Roman" w:cs="Times New Roman"/>
          <w:sz w:val="20"/>
          <w:szCs w:val="20"/>
        </w:rPr>
        <w:t>меня</w:t>
      </w:r>
      <w:r w:rsidRPr="00763737">
        <w:rPr>
          <w:rFonts w:ascii="Times New Roman" w:hAnsi="Times New Roman" w:cs="Times New Roman"/>
          <w:sz w:val="20"/>
          <w:szCs w:val="20"/>
        </w:rPr>
        <w:t xml:space="preserve"> банкротом, по соответствующему Договору карты отсутствует вступившее в силу постановление (акт) суда об утверждении мирового соглашения по предъявленному Банком исковому требованию о взыскании </w:t>
      </w:r>
      <w:r w:rsidR="00CF1E55">
        <w:rPr>
          <w:rFonts w:ascii="Times New Roman" w:hAnsi="Times New Roman" w:cs="Times New Roman"/>
          <w:sz w:val="20"/>
          <w:szCs w:val="20"/>
        </w:rPr>
        <w:t xml:space="preserve">моей </w:t>
      </w:r>
      <w:r w:rsidR="00CF38C0">
        <w:rPr>
          <w:rFonts w:ascii="Times New Roman" w:hAnsi="Times New Roman" w:cs="Times New Roman"/>
          <w:sz w:val="20"/>
          <w:szCs w:val="20"/>
        </w:rPr>
        <w:t>задолженности;</w:t>
      </w:r>
    </w:p>
    <w:p w:rsidR="00CF38C0" w:rsidRPr="007212CE" w:rsidRDefault="00CF38C0" w:rsidP="00CF38C0">
      <w:pPr>
        <w:pStyle w:val="a7"/>
        <w:numPr>
          <w:ilvl w:val="0"/>
          <w:numId w:val="32"/>
        </w:numPr>
        <w:tabs>
          <w:tab w:val="left" w:pos="426"/>
        </w:tabs>
        <w:spacing w:after="40" w:line="252" w:lineRule="auto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212CE">
        <w:rPr>
          <w:rFonts w:ascii="Times New Roman" w:hAnsi="Times New Roman" w:cs="Times New Roman"/>
          <w:sz w:val="20"/>
          <w:szCs w:val="20"/>
        </w:rPr>
        <w:t xml:space="preserve">на день получения </w:t>
      </w:r>
      <w:r w:rsidR="007212CE">
        <w:rPr>
          <w:rFonts w:ascii="Times New Roman" w:hAnsi="Times New Roman" w:cs="Times New Roman"/>
          <w:sz w:val="20"/>
          <w:szCs w:val="20"/>
        </w:rPr>
        <w:t>Банком Заявления (Т</w:t>
      </w:r>
      <w:r w:rsidRPr="007212CE">
        <w:rPr>
          <w:rFonts w:ascii="Times New Roman" w:hAnsi="Times New Roman" w:cs="Times New Roman"/>
          <w:sz w:val="20"/>
          <w:szCs w:val="20"/>
        </w:rPr>
        <w:t>ребования</w:t>
      </w:r>
      <w:r w:rsidR="007212CE">
        <w:rPr>
          <w:rFonts w:ascii="Times New Roman" w:hAnsi="Times New Roman" w:cs="Times New Roman"/>
          <w:sz w:val="20"/>
          <w:szCs w:val="20"/>
        </w:rPr>
        <w:t>)</w:t>
      </w:r>
      <w:r w:rsidRPr="007212CE">
        <w:rPr>
          <w:rFonts w:ascii="Times New Roman" w:hAnsi="Times New Roman" w:cs="Times New Roman"/>
          <w:sz w:val="20"/>
          <w:szCs w:val="20"/>
        </w:rPr>
        <w:t xml:space="preserve"> в отношении меня Банком не предъявлен исполнительный документ.</w:t>
      </w:r>
    </w:p>
    <w:p w:rsidR="00AA1F4F" w:rsidRPr="002831F9" w:rsidRDefault="00AA1F4F" w:rsidP="006909B0">
      <w:pPr>
        <w:pStyle w:val="a7"/>
        <w:numPr>
          <w:ilvl w:val="0"/>
          <w:numId w:val="28"/>
        </w:numPr>
        <w:tabs>
          <w:tab w:val="left" w:pos="426"/>
        </w:tabs>
        <w:spacing w:before="120" w:after="40" w:line="252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831F9">
        <w:rPr>
          <w:rFonts w:ascii="Times New Roman" w:hAnsi="Times New Roman" w:cs="Times New Roman"/>
          <w:sz w:val="20"/>
          <w:szCs w:val="20"/>
        </w:rPr>
        <w:t>Я уведомлен</w:t>
      </w:r>
      <w:r w:rsidR="00485413" w:rsidRPr="002831F9">
        <w:rPr>
          <w:rFonts w:ascii="Times New Roman" w:hAnsi="Times New Roman" w:cs="Times New Roman"/>
          <w:sz w:val="20"/>
          <w:szCs w:val="20"/>
        </w:rPr>
        <w:t>(</w:t>
      </w:r>
      <w:r w:rsidR="00075346" w:rsidRPr="002831F9">
        <w:rPr>
          <w:rFonts w:ascii="Times New Roman" w:hAnsi="Times New Roman" w:cs="Times New Roman"/>
          <w:sz w:val="20"/>
          <w:szCs w:val="20"/>
        </w:rPr>
        <w:t>а</w:t>
      </w:r>
      <w:r w:rsidR="00485413" w:rsidRPr="002831F9">
        <w:rPr>
          <w:rFonts w:ascii="Times New Roman" w:hAnsi="Times New Roman" w:cs="Times New Roman"/>
          <w:sz w:val="20"/>
          <w:szCs w:val="20"/>
        </w:rPr>
        <w:t>)</w:t>
      </w:r>
      <w:r w:rsidR="00075346" w:rsidRPr="002831F9">
        <w:rPr>
          <w:rFonts w:ascii="Times New Roman" w:hAnsi="Times New Roman" w:cs="Times New Roman"/>
          <w:sz w:val="20"/>
          <w:szCs w:val="20"/>
        </w:rPr>
        <w:t xml:space="preserve"> </w:t>
      </w:r>
      <w:r w:rsidRPr="002831F9">
        <w:rPr>
          <w:rFonts w:ascii="Times New Roman" w:hAnsi="Times New Roman" w:cs="Times New Roman"/>
          <w:sz w:val="20"/>
          <w:szCs w:val="20"/>
        </w:rPr>
        <w:t>и понимаю, что:</w:t>
      </w:r>
    </w:p>
    <w:p w:rsidR="00287B59" w:rsidRPr="00287B59" w:rsidRDefault="00287B59" w:rsidP="006909B0">
      <w:pPr>
        <w:pStyle w:val="a7"/>
        <w:numPr>
          <w:ilvl w:val="0"/>
          <w:numId w:val="32"/>
        </w:numPr>
        <w:tabs>
          <w:tab w:val="left" w:pos="426"/>
        </w:tabs>
        <w:spacing w:after="40" w:line="252" w:lineRule="auto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4154B">
        <w:rPr>
          <w:rFonts w:ascii="Times New Roman" w:hAnsi="Times New Roman" w:cs="Times New Roman"/>
          <w:sz w:val="20"/>
          <w:szCs w:val="20"/>
        </w:rPr>
        <w:t>Банк имеет право запросить любую информацию, подтверждающую соблюдение условий</w:t>
      </w:r>
      <w:r>
        <w:rPr>
          <w:rFonts w:ascii="Times New Roman" w:hAnsi="Times New Roman" w:cs="Times New Roman"/>
          <w:sz w:val="20"/>
          <w:szCs w:val="20"/>
        </w:rPr>
        <w:t xml:space="preserve"> установления Льготного периода;</w:t>
      </w:r>
    </w:p>
    <w:p w:rsidR="00A763AA" w:rsidRPr="00E2056E" w:rsidRDefault="00977E3A" w:rsidP="006909B0">
      <w:pPr>
        <w:pStyle w:val="a7"/>
        <w:numPr>
          <w:ilvl w:val="0"/>
          <w:numId w:val="32"/>
        </w:numPr>
        <w:tabs>
          <w:tab w:val="left" w:pos="426"/>
        </w:tabs>
        <w:spacing w:after="40" w:line="252" w:lineRule="auto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Банк</w:t>
      </w:r>
      <w:r w:rsidR="00A763AA" w:rsidRPr="00E2056E">
        <w:rPr>
          <w:rFonts w:ascii="Times New Roman" w:hAnsi="Times New Roman" w:cs="Times New Roman"/>
          <w:sz w:val="20"/>
          <w:szCs w:val="20"/>
        </w:rPr>
        <w:t xml:space="preserve"> имеет право осуществить проверку сведений и документов, подтверждающих наличие условий для установления </w:t>
      </w:r>
      <w:r w:rsidR="00F53D6F">
        <w:rPr>
          <w:rFonts w:ascii="Times New Roman" w:hAnsi="Times New Roman" w:cs="Times New Roman"/>
          <w:sz w:val="20"/>
          <w:szCs w:val="20"/>
        </w:rPr>
        <w:t>Л</w:t>
      </w:r>
      <w:r w:rsidR="00A763AA" w:rsidRPr="00E2056E">
        <w:rPr>
          <w:rFonts w:ascii="Times New Roman" w:hAnsi="Times New Roman" w:cs="Times New Roman"/>
          <w:sz w:val="20"/>
          <w:szCs w:val="20"/>
        </w:rPr>
        <w:t xml:space="preserve">ьготного периода, и в случае неподтверждения таких оснований, а равно в случае предоставления мною недостоверных сведений и/или документов, </w:t>
      </w:r>
      <w:r w:rsidR="00F53D6F">
        <w:rPr>
          <w:rFonts w:ascii="Times New Roman" w:hAnsi="Times New Roman" w:cs="Times New Roman"/>
          <w:sz w:val="20"/>
          <w:szCs w:val="20"/>
        </w:rPr>
        <w:t>Л</w:t>
      </w:r>
      <w:r w:rsidR="00A763AA" w:rsidRPr="00E2056E">
        <w:rPr>
          <w:rFonts w:ascii="Times New Roman" w:hAnsi="Times New Roman" w:cs="Times New Roman"/>
          <w:sz w:val="20"/>
          <w:szCs w:val="20"/>
        </w:rPr>
        <w:t xml:space="preserve">ьготный период будет в соответствии с </w:t>
      </w:r>
      <w:r w:rsidR="0023693A">
        <w:rPr>
          <w:rFonts w:ascii="Times New Roman" w:hAnsi="Times New Roman" w:cs="Times New Roman"/>
          <w:sz w:val="20"/>
          <w:szCs w:val="20"/>
        </w:rPr>
        <w:t>статьей</w:t>
      </w:r>
      <w:r w:rsidR="00A763AA" w:rsidRPr="00E2056E">
        <w:rPr>
          <w:rFonts w:ascii="Times New Roman" w:hAnsi="Times New Roman" w:cs="Times New Roman"/>
          <w:sz w:val="20"/>
          <w:szCs w:val="20"/>
        </w:rPr>
        <w:t xml:space="preserve"> </w:t>
      </w:r>
      <w:r w:rsidR="0023693A">
        <w:rPr>
          <w:rFonts w:ascii="Times New Roman" w:hAnsi="Times New Roman" w:cs="Times New Roman"/>
          <w:sz w:val="20"/>
          <w:szCs w:val="20"/>
        </w:rPr>
        <w:t>6.</w:t>
      </w:r>
      <w:r w:rsidR="00A763AA" w:rsidRPr="00E2056E">
        <w:rPr>
          <w:rFonts w:ascii="Times New Roman" w:hAnsi="Times New Roman" w:cs="Times New Roman"/>
          <w:sz w:val="20"/>
          <w:szCs w:val="20"/>
        </w:rPr>
        <w:t>1</w:t>
      </w:r>
      <w:r w:rsidR="0023693A">
        <w:rPr>
          <w:rFonts w:ascii="Times New Roman" w:hAnsi="Times New Roman" w:cs="Times New Roman"/>
          <w:sz w:val="20"/>
          <w:szCs w:val="20"/>
        </w:rPr>
        <w:t>-2.</w:t>
      </w:r>
      <w:r w:rsidR="00A763AA" w:rsidRPr="00E2056E">
        <w:rPr>
          <w:rFonts w:ascii="Times New Roman" w:hAnsi="Times New Roman" w:cs="Times New Roman"/>
          <w:sz w:val="20"/>
          <w:szCs w:val="20"/>
        </w:rPr>
        <w:t xml:space="preserve"> Закона признан неустановленным, а условия </w:t>
      </w:r>
      <w:r w:rsidR="00F53D6F">
        <w:rPr>
          <w:rFonts w:ascii="Times New Roman" w:hAnsi="Times New Roman" w:cs="Times New Roman"/>
          <w:sz w:val="20"/>
          <w:szCs w:val="20"/>
        </w:rPr>
        <w:t>Д</w:t>
      </w:r>
      <w:r w:rsidR="00A763AA" w:rsidRPr="00E2056E">
        <w:rPr>
          <w:rFonts w:ascii="Times New Roman" w:hAnsi="Times New Roman" w:cs="Times New Roman"/>
          <w:sz w:val="20"/>
          <w:szCs w:val="20"/>
        </w:rPr>
        <w:t xml:space="preserve">оговора неизмененными, включая начисление санкций за ненадлежащее исполнение обязательств в соответствии с условиями </w:t>
      </w:r>
      <w:r w:rsidR="00F53D6F">
        <w:rPr>
          <w:rFonts w:ascii="Times New Roman" w:hAnsi="Times New Roman" w:cs="Times New Roman"/>
          <w:sz w:val="20"/>
          <w:szCs w:val="20"/>
        </w:rPr>
        <w:t>Д</w:t>
      </w:r>
      <w:r w:rsidR="00A763AA" w:rsidRPr="00E2056E">
        <w:rPr>
          <w:rFonts w:ascii="Times New Roman" w:hAnsi="Times New Roman" w:cs="Times New Roman"/>
          <w:sz w:val="20"/>
          <w:szCs w:val="20"/>
        </w:rPr>
        <w:t>оговора</w:t>
      </w:r>
      <w:r w:rsidR="0023693A">
        <w:rPr>
          <w:rFonts w:ascii="Times New Roman" w:hAnsi="Times New Roman" w:cs="Times New Roman"/>
          <w:sz w:val="20"/>
          <w:szCs w:val="20"/>
        </w:rPr>
        <w:t xml:space="preserve"> карты</w:t>
      </w:r>
      <w:r w:rsidR="00A763AA" w:rsidRPr="00E2056E">
        <w:rPr>
          <w:rFonts w:ascii="Times New Roman" w:hAnsi="Times New Roman" w:cs="Times New Roman"/>
          <w:sz w:val="20"/>
          <w:szCs w:val="20"/>
        </w:rPr>
        <w:t xml:space="preserve"> и возможного ухудшения кредитной</w:t>
      </w:r>
      <w:r w:rsidR="00A763AA">
        <w:rPr>
          <w:rFonts w:ascii="Times New Roman" w:hAnsi="Times New Roman" w:cs="Times New Roman"/>
          <w:sz w:val="20"/>
          <w:szCs w:val="20"/>
        </w:rPr>
        <w:t xml:space="preserve"> истории </w:t>
      </w:r>
      <w:r w:rsidR="00F53D6F">
        <w:rPr>
          <w:rFonts w:ascii="Times New Roman" w:hAnsi="Times New Roman" w:cs="Times New Roman"/>
          <w:sz w:val="20"/>
          <w:szCs w:val="20"/>
        </w:rPr>
        <w:t>З</w:t>
      </w:r>
      <w:r w:rsidR="00A763AA">
        <w:rPr>
          <w:rFonts w:ascii="Times New Roman" w:hAnsi="Times New Roman" w:cs="Times New Roman"/>
          <w:sz w:val="20"/>
          <w:szCs w:val="20"/>
        </w:rPr>
        <w:t>аемщика в этой связи;</w:t>
      </w:r>
    </w:p>
    <w:p w:rsidR="00A763AA" w:rsidRPr="00E2056E" w:rsidRDefault="00A763AA" w:rsidP="006909B0">
      <w:pPr>
        <w:pStyle w:val="a7"/>
        <w:numPr>
          <w:ilvl w:val="0"/>
          <w:numId w:val="32"/>
        </w:numPr>
        <w:tabs>
          <w:tab w:val="left" w:pos="426"/>
        </w:tabs>
        <w:spacing w:after="40" w:line="252" w:lineRule="auto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E2056E">
        <w:rPr>
          <w:rFonts w:ascii="Times New Roman" w:hAnsi="Times New Roman" w:cs="Times New Roman"/>
          <w:sz w:val="20"/>
          <w:szCs w:val="20"/>
        </w:rPr>
        <w:t xml:space="preserve">о истечении </w:t>
      </w:r>
      <w:r>
        <w:rPr>
          <w:rFonts w:ascii="Times New Roman" w:hAnsi="Times New Roman" w:cs="Times New Roman"/>
          <w:sz w:val="20"/>
          <w:szCs w:val="20"/>
        </w:rPr>
        <w:t>Л</w:t>
      </w:r>
      <w:r w:rsidRPr="00E2056E">
        <w:rPr>
          <w:rFonts w:ascii="Times New Roman" w:hAnsi="Times New Roman" w:cs="Times New Roman"/>
          <w:sz w:val="20"/>
          <w:szCs w:val="20"/>
        </w:rPr>
        <w:t xml:space="preserve">ьготного периода </w:t>
      </w:r>
      <w:r w:rsidR="00A71A7E">
        <w:rPr>
          <w:rFonts w:ascii="Times New Roman" w:hAnsi="Times New Roman" w:cs="Times New Roman"/>
          <w:sz w:val="20"/>
          <w:szCs w:val="20"/>
        </w:rPr>
        <w:t xml:space="preserve">мне </w:t>
      </w:r>
      <w:r w:rsidRPr="00E2056E">
        <w:rPr>
          <w:rFonts w:ascii="Times New Roman" w:hAnsi="Times New Roman" w:cs="Times New Roman"/>
          <w:sz w:val="20"/>
          <w:szCs w:val="20"/>
        </w:rPr>
        <w:t>необходимо будет осущес</w:t>
      </w:r>
      <w:r w:rsidR="004C7FED">
        <w:rPr>
          <w:rFonts w:ascii="Times New Roman" w:hAnsi="Times New Roman" w:cs="Times New Roman"/>
          <w:sz w:val="20"/>
          <w:szCs w:val="20"/>
        </w:rPr>
        <w:t>твлять погашение задолженности</w:t>
      </w:r>
      <w:r w:rsidR="000D35D4">
        <w:rPr>
          <w:rFonts w:ascii="Times New Roman" w:hAnsi="Times New Roman" w:cs="Times New Roman"/>
          <w:sz w:val="20"/>
          <w:szCs w:val="20"/>
        </w:rPr>
        <w:t>;</w:t>
      </w:r>
    </w:p>
    <w:p w:rsidR="00A763AA" w:rsidRPr="00E2056E" w:rsidRDefault="00A763AA" w:rsidP="006909B0">
      <w:pPr>
        <w:pStyle w:val="a7"/>
        <w:numPr>
          <w:ilvl w:val="0"/>
          <w:numId w:val="32"/>
        </w:numPr>
        <w:tabs>
          <w:tab w:val="left" w:pos="426"/>
        </w:tabs>
        <w:spacing w:after="40" w:line="252" w:lineRule="auto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E2056E">
        <w:rPr>
          <w:rFonts w:ascii="Times New Roman" w:hAnsi="Times New Roman" w:cs="Times New Roman"/>
          <w:sz w:val="20"/>
          <w:szCs w:val="20"/>
        </w:rPr>
        <w:t>ля контактов с</w:t>
      </w:r>
      <w:r w:rsidR="00A71A7E">
        <w:rPr>
          <w:rFonts w:ascii="Times New Roman" w:hAnsi="Times New Roman" w:cs="Times New Roman"/>
          <w:sz w:val="20"/>
          <w:szCs w:val="20"/>
        </w:rPr>
        <w:t>о мной</w:t>
      </w:r>
      <w:r w:rsidR="00977E3A">
        <w:rPr>
          <w:rFonts w:ascii="Times New Roman" w:hAnsi="Times New Roman" w:cs="Times New Roman"/>
          <w:sz w:val="20"/>
          <w:szCs w:val="20"/>
        </w:rPr>
        <w:t xml:space="preserve"> Банк</w:t>
      </w:r>
      <w:r w:rsidRPr="00E2056E">
        <w:rPr>
          <w:rFonts w:ascii="Times New Roman" w:hAnsi="Times New Roman" w:cs="Times New Roman"/>
          <w:sz w:val="20"/>
          <w:szCs w:val="20"/>
        </w:rPr>
        <w:t xml:space="preserve"> будет использовать номер мобильного телефона и адрес электронн</w:t>
      </w:r>
      <w:r>
        <w:rPr>
          <w:rFonts w:ascii="Times New Roman" w:hAnsi="Times New Roman" w:cs="Times New Roman"/>
          <w:sz w:val="20"/>
          <w:szCs w:val="20"/>
        </w:rPr>
        <w:t>ой почты, указанный в Д</w:t>
      </w:r>
      <w:r w:rsidRPr="00E2056E">
        <w:rPr>
          <w:rFonts w:ascii="Times New Roman" w:hAnsi="Times New Roman" w:cs="Times New Roman"/>
          <w:sz w:val="20"/>
          <w:szCs w:val="20"/>
        </w:rPr>
        <w:t xml:space="preserve">оговоре </w:t>
      </w:r>
      <w:r w:rsidR="00287B59">
        <w:rPr>
          <w:rFonts w:ascii="Times New Roman" w:hAnsi="Times New Roman" w:cs="Times New Roman"/>
          <w:sz w:val="20"/>
          <w:szCs w:val="20"/>
        </w:rPr>
        <w:t xml:space="preserve">карты </w:t>
      </w:r>
      <w:r w:rsidRPr="00E2056E">
        <w:rPr>
          <w:rFonts w:ascii="Times New Roman" w:hAnsi="Times New Roman" w:cs="Times New Roman"/>
          <w:sz w:val="20"/>
          <w:szCs w:val="20"/>
        </w:rPr>
        <w:t>или иной номер, сообщенный Заемщик</w:t>
      </w:r>
      <w:r w:rsidR="004660A4">
        <w:rPr>
          <w:rFonts w:ascii="Times New Roman" w:hAnsi="Times New Roman" w:cs="Times New Roman"/>
          <w:sz w:val="20"/>
          <w:szCs w:val="20"/>
        </w:rPr>
        <w:t>ом</w:t>
      </w:r>
      <w:r w:rsidR="00977E3A">
        <w:rPr>
          <w:rFonts w:ascii="Times New Roman" w:hAnsi="Times New Roman" w:cs="Times New Roman"/>
          <w:sz w:val="20"/>
          <w:szCs w:val="20"/>
        </w:rPr>
        <w:t xml:space="preserve"> Банку</w:t>
      </w:r>
      <w:r w:rsidRPr="00E2056E">
        <w:rPr>
          <w:rFonts w:ascii="Times New Roman" w:hAnsi="Times New Roman" w:cs="Times New Roman"/>
          <w:sz w:val="20"/>
          <w:szCs w:val="20"/>
        </w:rPr>
        <w:t xml:space="preserve"> в </w:t>
      </w:r>
      <w:r w:rsidR="00A46DEE">
        <w:rPr>
          <w:rFonts w:ascii="Times New Roman" w:hAnsi="Times New Roman" w:cs="Times New Roman"/>
          <w:sz w:val="20"/>
          <w:szCs w:val="20"/>
        </w:rPr>
        <w:t>з</w:t>
      </w:r>
      <w:r w:rsidRPr="00E2056E">
        <w:rPr>
          <w:rFonts w:ascii="Times New Roman" w:hAnsi="Times New Roman" w:cs="Times New Roman"/>
          <w:sz w:val="20"/>
          <w:szCs w:val="20"/>
        </w:rPr>
        <w:t>аявлении на изменение персональных данных, а также иные спо</w:t>
      </w:r>
      <w:r w:rsidR="004C7FED">
        <w:rPr>
          <w:rFonts w:ascii="Times New Roman" w:hAnsi="Times New Roman" w:cs="Times New Roman"/>
          <w:sz w:val="20"/>
          <w:szCs w:val="20"/>
        </w:rPr>
        <w:t>собы, определенные в Д</w:t>
      </w:r>
      <w:r w:rsidRPr="00E2056E">
        <w:rPr>
          <w:rFonts w:ascii="Times New Roman" w:hAnsi="Times New Roman" w:cs="Times New Roman"/>
          <w:sz w:val="20"/>
          <w:szCs w:val="20"/>
        </w:rPr>
        <w:t>оговоре</w:t>
      </w:r>
      <w:r w:rsidR="00287B59">
        <w:rPr>
          <w:rFonts w:ascii="Times New Roman" w:hAnsi="Times New Roman" w:cs="Times New Roman"/>
          <w:sz w:val="20"/>
          <w:szCs w:val="20"/>
        </w:rPr>
        <w:t xml:space="preserve"> карты</w:t>
      </w:r>
      <w:r w:rsidRPr="00E2056E">
        <w:rPr>
          <w:rFonts w:ascii="Times New Roman" w:hAnsi="Times New Roman" w:cs="Times New Roman"/>
          <w:sz w:val="20"/>
          <w:szCs w:val="20"/>
        </w:rPr>
        <w:t>.</w:t>
      </w:r>
    </w:p>
    <w:p w:rsidR="00A30D61" w:rsidRPr="002831F9" w:rsidRDefault="00A30D61" w:rsidP="006909B0">
      <w:pPr>
        <w:pStyle w:val="a7"/>
        <w:numPr>
          <w:ilvl w:val="0"/>
          <w:numId w:val="28"/>
        </w:numPr>
        <w:tabs>
          <w:tab w:val="left" w:pos="426"/>
        </w:tabs>
        <w:spacing w:before="120" w:after="40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831F9">
        <w:rPr>
          <w:rFonts w:ascii="Times New Roman" w:hAnsi="Times New Roman" w:cs="Times New Roman"/>
          <w:sz w:val="20"/>
          <w:szCs w:val="20"/>
        </w:rPr>
        <w:t>Уведомление прошу предоставить:</w:t>
      </w:r>
    </w:p>
    <w:tbl>
      <w:tblPr>
        <w:tblStyle w:val="a8"/>
        <w:tblW w:w="103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946"/>
      </w:tblGrid>
      <w:tr w:rsidR="00A30D61" w:rsidRPr="006159AE" w:rsidTr="0023693A">
        <w:trPr>
          <w:trHeight w:hRule="exact" w:val="251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A30D61" w:rsidRPr="006159AE" w:rsidRDefault="00A30D61" w:rsidP="006909B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9AE">
              <w:rPr>
                <w:rFonts w:ascii="Times New Roman" w:hAnsi="Times New Roman" w:cs="Times New Roman"/>
                <w:sz w:val="18"/>
                <w:szCs w:val="18"/>
              </w:rPr>
              <w:sym w:font="Wingdings" w:char="F071"/>
            </w:r>
          </w:p>
          <w:p w:rsidR="00A30D61" w:rsidRPr="006159AE" w:rsidRDefault="00A30D61" w:rsidP="006909B0">
            <w:pPr>
              <w:pStyle w:val="a7"/>
              <w:tabs>
                <w:tab w:val="left" w:pos="284"/>
              </w:tabs>
              <w:spacing w:after="40"/>
              <w:ind w:left="0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6" w:type="dxa"/>
            <w:shd w:val="clear" w:color="auto" w:fill="auto"/>
            <w:vAlign w:val="center"/>
          </w:tcPr>
          <w:p w:rsidR="00A30D61" w:rsidRPr="006159AE" w:rsidRDefault="00F53D6F" w:rsidP="006909B0">
            <w:pPr>
              <w:pStyle w:val="a7"/>
              <w:tabs>
                <w:tab w:val="left" w:pos="272"/>
              </w:tabs>
              <w:spacing w:after="40" w:line="276" w:lineRule="auto"/>
              <w:ind w:left="0"/>
              <w:contextualSpacing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831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r w:rsidR="00A30D61" w:rsidRPr="002831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34897" w:rsidRPr="002831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офисе</w:t>
            </w:r>
            <w:r w:rsidR="00A30D61" w:rsidRPr="002831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Банка</w:t>
            </w:r>
            <w:r w:rsidR="009771F9" w:rsidRPr="002831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(наименование/адрес офиса):</w:t>
            </w:r>
            <w:r w:rsidR="00A30D61" w:rsidRPr="006159A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__________________</w:t>
            </w:r>
            <w:r w:rsidR="009771F9" w:rsidRPr="006159A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_______________________________________</w:t>
            </w:r>
            <w:r w:rsidR="002831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_</w:t>
            </w:r>
            <w:r w:rsidR="009771F9" w:rsidRPr="006159A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________</w:t>
            </w:r>
          </w:p>
        </w:tc>
      </w:tr>
      <w:tr w:rsidR="00A30D61" w:rsidRPr="00075A77" w:rsidTr="0023693A">
        <w:trPr>
          <w:trHeight w:hRule="exact" w:val="441"/>
          <w:jc w:val="center"/>
        </w:trPr>
        <w:tc>
          <w:tcPr>
            <w:tcW w:w="426" w:type="dxa"/>
            <w:shd w:val="clear" w:color="auto" w:fill="auto"/>
            <w:vAlign w:val="bottom"/>
          </w:tcPr>
          <w:p w:rsidR="00FB5F10" w:rsidRPr="00FB5F10" w:rsidRDefault="00FB5F10" w:rsidP="006909B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A30D61" w:rsidRPr="006159AE" w:rsidRDefault="00A30D61" w:rsidP="006909B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9AE">
              <w:rPr>
                <w:rFonts w:ascii="Times New Roman" w:hAnsi="Times New Roman" w:cs="Times New Roman"/>
                <w:sz w:val="18"/>
                <w:szCs w:val="18"/>
              </w:rPr>
              <w:sym w:font="Wingdings" w:char="F071"/>
            </w:r>
          </w:p>
          <w:p w:rsidR="00A30D61" w:rsidRPr="006909B0" w:rsidRDefault="00A30D61" w:rsidP="006909B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46" w:type="dxa"/>
            <w:shd w:val="clear" w:color="auto" w:fill="auto"/>
            <w:vAlign w:val="center"/>
          </w:tcPr>
          <w:p w:rsidR="00A30D61" w:rsidRDefault="002831F9" w:rsidP="006909B0">
            <w:pPr>
              <w:pStyle w:val="a7"/>
              <w:tabs>
                <w:tab w:val="left" w:pos="272"/>
              </w:tabs>
              <w:spacing w:after="40"/>
              <w:ind w:left="0"/>
              <w:contextualSpacing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831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почтой по адресу: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_______</w:t>
            </w:r>
            <w:r w:rsidR="009771F9" w:rsidRPr="006159A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_____________________________________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_</w:t>
            </w:r>
            <w:r w:rsidR="009771F9" w:rsidRPr="006159A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_____________________________________________</w:t>
            </w:r>
          </w:p>
        </w:tc>
      </w:tr>
    </w:tbl>
    <w:p w:rsidR="00A763AA" w:rsidRPr="002831F9" w:rsidRDefault="00A763AA" w:rsidP="006909B0">
      <w:pPr>
        <w:pStyle w:val="a7"/>
        <w:numPr>
          <w:ilvl w:val="0"/>
          <w:numId w:val="28"/>
        </w:numPr>
        <w:tabs>
          <w:tab w:val="left" w:pos="426"/>
        </w:tabs>
        <w:spacing w:before="80" w:after="0" w:line="252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831F9">
        <w:rPr>
          <w:rFonts w:ascii="Times New Roman" w:hAnsi="Times New Roman" w:cs="Times New Roman"/>
          <w:sz w:val="20"/>
          <w:szCs w:val="20"/>
        </w:rPr>
        <w:t>Подписывая настоящее Заявление (Требование), гарантирую подлинность приложенных к За</w:t>
      </w:r>
      <w:r w:rsidR="006909B0">
        <w:rPr>
          <w:rFonts w:ascii="Times New Roman" w:hAnsi="Times New Roman" w:cs="Times New Roman"/>
          <w:sz w:val="20"/>
          <w:szCs w:val="20"/>
        </w:rPr>
        <w:t>явлению (Требованию) документов</w:t>
      </w:r>
      <w:r w:rsidR="005947CB" w:rsidRPr="002831F9">
        <w:rPr>
          <w:rFonts w:ascii="Times New Roman" w:hAnsi="Times New Roman" w:cs="Times New Roman"/>
          <w:sz w:val="20"/>
          <w:szCs w:val="20"/>
        </w:rPr>
        <w:t xml:space="preserve"> </w:t>
      </w:r>
      <w:r w:rsidRPr="002831F9">
        <w:rPr>
          <w:rFonts w:ascii="Times New Roman" w:hAnsi="Times New Roman" w:cs="Times New Roman"/>
          <w:sz w:val="20"/>
          <w:szCs w:val="20"/>
        </w:rPr>
        <w:t>и достоверность указанных в Заявлении (Требовании) сведений и информации.</w:t>
      </w:r>
    </w:p>
    <w:p w:rsidR="00A763AA" w:rsidRDefault="00A763AA" w:rsidP="006909B0">
      <w:pPr>
        <w:pStyle w:val="a7"/>
        <w:numPr>
          <w:ilvl w:val="0"/>
          <w:numId w:val="28"/>
        </w:numPr>
        <w:tabs>
          <w:tab w:val="left" w:pos="426"/>
        </w:tabs>
        <w:spacing w:before="120" w:after="0" w:line="252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831F9">
        <w:rPr>
          <w:rFonts w:ascii="Times New Roman" w:hAnsi="Times New Roman" w:cs="Times New Roman"/>
          <w:sz w:val="20"/>
          <w:szCs w:val="20"/>
        </w:rPr>
        <w:t xml:space="preserve">Я даю согласие на обработку моих персональных данных в необходимом объеме с целью рассмотрения и принятия решения о реструктуризации моего Договора </w:t>
      </w:r>
      <w:r w:rsidR="00287B59" w:rsidRPr="002831F9">
        <w:rPr>
          <w:rFonts w:ascii="Times New Roman" w:hAnsi="Times New Roman" w:cs="Times New Roman"/>
          <w:sz w:val="20"/>
          <w:szCs w:val="20"/>
        </w:rPr>
        <w:t xml:space="preserve">карты </w:t>
      </w:r>
      <w:r w:rsidRPr="002831F9">
        <w:rPr>
          <w:rFonts w:ascii="Times New Roman" w:hAnsi="Times New Roman" w:cs="Times New Roman"/>
          <w:sz w:val="20"/>
          <w:szCs w:val="20"/>
        </w:rPr>
        <w:t>в рамках Закона.</w:t>
      </w:r>
    </w:p>
    <w:p w:rsidR="00A71A7E" w:rsidRPr="00A71A7E" w:rsidRDefault="00A71A7E" w:rsidP="009672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995A24" w:rsidRPr="0044154B" w:rsidRDefault="00995A24" w:rsidP="00995A24">
      <w:pPr>
        <w:tabs>
          <w:tab w:val="left" w:pos="0"/>
        </w:tabs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54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44154B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4415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 ___________________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«_____»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202__г.</w:t>
      </w:r>
    </w:p>
    <w:p w:rsidR="00995A24" w:rsidRPr="00995A24" w:rsidRDefault="00995A24" w:rsidP="00995A24">
      <w:pPr>
        <w:widowControl w:val="0"/>
        <w:spacing w:before="40"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95A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Pr="00995A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0835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  <w:r w:rsidRPr="00995A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0835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ФИО </w:t>
      </w:r>
      <w:r w:rsidRPr="00995A24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полностью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="000835B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0835B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0835B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0835B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</w:t>
      </w:r>
      <w:r w:rsidR="003479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0835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995A24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995A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</w:t>
      </w:r>
    </w:p>
    <w:p w:rsidR="00CF38C0" w:rsidRPr="00A71A7E" w:rsidRDefault="00CF38C0" w:rsidP="00967251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611B51" w:rsidRPr="004660A4" w:rsidRDefault="00611B51" w:rsidP="00611B51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12"/>
          <w:szCs w:val="12"/>
          <w:lang w:eastAsia="ru-RU"/>
        </w:rPr>
      </w:pPr>
    </w:p>
    <w:p w:rsidR="00611B51" w:rsidRPr="00611B51" w:rsidRDefault="00611B51" w:rsidP="00611B51">
      <w:pPr>
        <w:widowControl w:val="0"/>
        <w:tabs>
          <w:tab w:val="center" w:pos="4819"/>
          <w:tab w:val="righ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611B51">
        <w:rPr>
          <w:rFonts w:ascii="Times New Roman" w:eastAsia="Times New Roman" w:hAnsi="Times New Roman" w:cs="Times New Roman"/>
          <w:b/>
          <w:snapToGrid w:val="0"/>
          <w:lang w:eastAsia="ru-RU"/>
        </w:rPr>
        <w:t>Заполняется Банком</w:t>
      </w:r>
    </w:p>
    <w:p w:rsidR="006909B0" w:rsidRPr="00967251" w:rsidRDefault="00611B51" w:rsidP="006909B0">
      <w:pPr>
        <w:spacing w:after="0"/>
        <w:ind w:hanging="709"/>
        <w:rPr>
          <w:rFonts w:ascii="Times New Roman" w:hAnsi="Times New Roman" w:cs="Times New Roman"/>
          <w:sz w:val="10"/>
          <w:szCs w:val="10"/>
        </w:rPr>
      </w:pPr>
      <w:r w:rsidRPr="00611B51">
        <w:rPr>
          <w:rFonts w:ascii="Times New Roman" w:hAnsi="Times New Roman" w:cs="Times New Roman"/>
        </w:rPr>
        <w:t xml:space="preserve">      </w:t>
      </w:r>
    </w:p>
    <w:p w:rsidR="00611B51" w:rsidRPr="00995A24" w:rsidRDefault="00611B51" w:rsidP="00611B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5A24">
        <w:rPr>
          <w:rFonts w:ascii="Times New Roman" w:hAnsi="Times New Roman" w:cs="Times New Roman"/>
          <w:sz w:val="20"/>
          <w:szCs w:val="20"/>
        </w:rPr>
        <w:t xml:space="preserve">         «___</w:t>
      </w:r>
      <w:r w:rsidR="00995A24" w:rsidRPr="00995A24">
        <w:rPr>
          <w:rFonts w:ascii="Times New Roman" w:hAnsi="Times New Roman" w:cs="Times New Roman"/>
          <w:sz w:val="20"/>
          <w:szCs w:val="20"/>
        </w:rPr>
        <w:t>»____________202__</w:t>
      </w:r>
      <w:r w:rsidR="008E7397" w:rsidRPr="00995A24">
        <w:rPr>
          <w:rFonts w:ascii="Times New Roman" w:hAnsi="Times New Roman" w:cs="Times New Roman"/>
          <w:sz w:val="20"/>
          <w:szCs w:val="20"/>
        </w:rPr>
        <w:t xml:space="preserve"> г.   ____</w:t>
      </w:r>
      <w:r w:rsidR="00995A24">
        <w:rPr>
          <w:rFonts w:ascii="Times New Roman" w:hAnsi="Times New Roman" w:cs="Times New Roman"/>
          <w:sz w:val="20"/>
          <w:szCs w:val="20"/>
        </w:rPr>
        <w:t>__</w:t>
      </w:r>
      <w:r w:rsidR="008E7397" w:rsidRPr="00995A24">
        <w:rPr>
          <w:rFonts w:ascii="Times New Roman" w:hAnsi="Times New Roman" w:cs="Times New Roman"/>
          <w:sz w:val="20"/>
          <w:szCs w:val="20"/>
        </w:rPr>
        <w:t>___________/_______________</w:t>
      </w:r>
      <w:r w:rsidRPr="00995A24">
        <w:rPr>
          <w:rFonts w:ascii="Times New Roman" w:hAnsi="Times New Roman" w:cs="Times New Roman"/>
          <w:sz w:val="20"/>
          <w:szCs w:val="20"/>
        </w:rPr>
        <w:t>__________</w:t>
      </w:r>
      <w:r w:rsidR="00995A24">
        <w:rPr>
          <w:rFonts w:ascii="Times New Roman" w:hAnsi="Times New Roman" w:cs="Times New Roman"/>
          <w:sz w:val="20"/>
          <w:szCs w:val="20"/>
        </w:rPr>
        <w:t>_____</w:t>
      </w:r>
      <w:r w:rsidRPr="00995A24">
        <w:rPr>
          <w:rFonts w:ascii="Times New Roman" w:hAnsi="Times New Roman" w:cs="Times New Roman"/>
          <w:sz w:val="20"/>
          <w:szCs w:val="20"/>
        </w:rPr>
        <w:t>___</w:t>
      </w:r>
      <w:r w:rsidR="00995A24">
        <w:rPr>
          <w:rFonts w:ascii="Times New Roman" w:hAnsi="Times New Roman" w:cs="Times New Roman"/>
          <w:sz w:val="20"/>
          <w:szCs w:val="20"/>
        </w:rPr>
        <w:t>___</w:t>
      </w:r>
      <w:r w:rsidRPr="00995A24">
        <w:rPr>
          <w:rFonts w:ascii="Times New Roman" w:hAnsi="Times New Roman" w:cs="Times New Roman"/>
          <w:sz w:val="20"/>
          <w:szCs w:val="20"/>
        </w:rPr>
        <w:t>____________/</w:t>
      </w:r>
    </w:p>
    <w:p w:rsidR="00611B51" w:rsidRPr="003479FD" w:rsidRDefault="00611B51" w:rsidP="00995A24">
      <w:pPr>
        <w:spacing w:before="40" w:after="0"/>
        <w:ind w:left="-567" w:hanging="709"/>
        <w:rPr>
          <w:rFonts w:ascii="Times New Roman" w:hAnsi="Times New Roman" w:cs="Times New Roman"/>
          <w:sz w:val="16"/>
          <w:szCs w:val="16"/>
        </w:rPr>
      </w:pPr>
      <w:r w:rsidRPr="00611B51">
        <w:rPr>
          <w:rFonts w:ascii="Times New Roman" w:hAnsi="Times New Roman" w:cs="Times New Roman"/>
        </w:rPr>
        <w:tab/>
      </w:r>
      <w:r w:rsidRPr="00611B51">
        <w:rPr>
          <w:rFonts w:ascii="Times New Roman" w:hAnsi="Times New Roman" w:cs="Times New Roman"/>
        </w:rPr>
        <w:tab/>
      </w:r>
      <w:r w:rsidRPr="00611B51">
        <w:rPr>
          <w:rFonts w:ascii="Times New Roman" w:hAnsi="Times New Roman" w:cs="Times New Roman"/>
        </w:rPr>
        <w:tab/>
      </w:r>
      <w:r w:rsidRPr="00611B51">
        <w:rPr>
          <w:rFonts w:ascii="Times New Roman" w:hAnsi="Times New Roman" w:cs="Times New Roman"/>
          <w:sz w:val="16"/>
          <w:szCs w:val="16"/>
        </w:rPr>
        <w:tab/>
      </w:r>
      <w:r w:rsidRPr="003479FD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3479FD">
        <w:rPr>
          <w:rFonts w:ascii="Times New Roman" w:hAnsi="Times New Roman" w:cs="Times New Roman"/>
          <w:sz w:val="16"/>
          <w:szCs w:val="16"/>
        </w:rPr>
        <w:t xml:space="preserve">               (подпись)             </w:t>
      </w:r>
      <w:r w:rsidR="00C30FDC" w:rsidRPr="003479FD">
        <w:rPr>
          <w:rFonts w:ascii="Times New Roman" w:hAnsi="Times New Roman" w:cs="Times New Roman"/>
          <w:sz w:val="16"/>
          <w:szCs w:val="16"/>
        </w:rPr>
        <w:t>(</w:t>
      </w:r>
      <w:r w:rsidRPr="003479FD">
        <w:rPr>
          <w:rFonts w:ascii="Times New Roman" w:hAnsi="Times New Roman" w:cs="Times New Roman"/>
          <w:sz w:val="16"/>
          <w:szCs w:val="16"/>
        </w:rPr>
        <w:t xml:space="preserve">ФИО уполномоченного сотрудника с указанием подразделения Банка) </w:t>
      </w:r>
    </w:p>
    <w:sectPr w:rsidR="00611B51" w:rsidRPr="003479FD" w:rsidSect="007030B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340" w:right="794" w:bottom="340" w:left="964" w:header="142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B1D" w:rsidRDefault="00B85B1D">
      <w:pPr>
        <w:spacing w:after="0" w:line="240" w:lineRule="auto"/>
      </w:pPr>
      <w:r>
        <w:separator/>
      </w:r>
    </w:p>
  </w:endnote>
  <w:endnote w:type="continuationSeparator" w:id="0">
    <w:p w:rsidR="00B85B1D" w:rsidRDefault="00B85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946" w:rsidRDefault="0053594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946" w:rsidRDefault="0053594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946" w:rsidRDefault="0053594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B1D" w:rsidRDefault="00B85B1D">
      <w:pPr>
        <w:spacing w:after="0" w:line="240" w:lineRule="auto"/>
      </w:pPr>
      <w:r>
        <w:separator/>
      </w:r>
    </w:p>
  </w:footnote>
  <w:footnote w:type="continuationSeparator" w:id="0">
    <w:p w:rsidR="00B85B1D" w:rsidRDefault="00B85B1D">
      <w:pPr>
        <w:spacing w:after="0" w:line="240" w:lineRule="auto"/>
      </w:pPr>
      <w:r>
        <w:continuationSeparator/>
      </w:r>
    </w:p>
  </w:footnote>
  <w:footnote w:id="1">
    <w:p w:rsidR="00FB59AA" w:rsidRPr="008265CB" w:rsidRDefault="00FB59AA" w:rsidP="00FB59AA">
      <w:pPr>
        <w:pStyle w:val="af8"/>
        <w:spacing w:after="40"/>
        <w:jc w:val="both"/>
        <w:rPr>
          <w:sz w:val="16"/>
          <w:szCs w:val="16"/>
        </w:rPr>
      </w:pPr>
      <w:r w:rsidRPr="000327CD">
        <w:rPr>
          <w:rStyle w:val="afa"/>
          <w:b/>
          <w:sz w:val="18"/>
          <w:szCs w:val="18"/>
        </w:rPr>
        <w:footnoteRef/>
      </w:r>
      <w:r>
        <w:rPr>
          <w:b/>
          <w:sz w:val="18"/>
          <w:szCs w:val="18"/>
          <w:vertAlign w:val="superscript"/>
        </w:rPr>
        <w:t xml:space="preserve">  </w:t>
      </w:r>
      <w:r w:rsidRPr="000327CD">
        <w:rPr>
          <w:b/>
          <w:sz w:val="18"/>
          <w:szCs w:val="18"/>
          <w:vertAlign w:val="superscript"/>
        </w:rPr>
        <w:t xml:space="preserve"> </w:t>
      </w:r>
      <w:r w:rsidRPr="000327CD">
        <w:rPr>
          <w:sz w:val="18"/>
          <w:szCs w:val="18"/>
        </w:rPr>
        <w:t>Карта (в т. ч. дополнительные кар</w:t>
      </w:r>
      <w:r>
        <w:rPr>
          <w:sz w:val="18"/>
          <w:szCs w:val="18"/>
        </w:rPr>
        <w:t>ты</w:t>
      </w:r>
      <w:r w:rsidRPr="000327CD">
        <w:rPr>
          <w:sz w:val="18"/>
          <w:szCs w:val="18"/>
        </w:rPr>
        <w:t>) на весь предоставленный Льготный период блокируется. Неиспользованный лимит кредитования (овердрафта) на весь предоставленный Льготный период становится недоступным, обнуляется.</w:t>
      </w:r>
    </w:p>
  </w:footnote>
  <w:footnote w:id="2">
    <w:p w:rsidR="000327CD" w:rsidRDefault="000327CD" w:rsidP="000327CD">
      <w:pPr>
        <w:pStyle w:val="af8"/>
        <w:jc w:val="both"/>
      </w:pPr>
      <w:r w:rsidRPr="000327CD">
        <w:rPr>
          <w:rStyle w:val="afa"/>
          <w:b/>
          <w:sz w:val="18"/>
          <w:szCs w:val="18"/>
        </w:rPr>
        <w:footnoteRef/>
      </w:r>
      <w:r w:rsidR="00454016">
        <w:rPr>
          <w:b/>
          <w:sz w:val="18"/>
          <w:szCs w:val="18"/>
        </w:rPr>
        <w:t xml:space="preserve"> </w:t>
      </w:r>
      <w:r w:rsidRPr="000327CD">
        <w:rPr>
          <w:b/>
          <w:sz w:val="18"/>
          <w:szCs w:val="18"/>
        </w:rPr>
        <w:t xml:space="preserve"> </w:t>
      </w:r>
      <w:r w:rsidRPr="000327CD">
        <w:rPr>
          <w:sz w:val="18"/>
          <w:szCs w:val="18"/>
        </w:rPr>
        <w:t>В этом случае Заемщик вправе обратиться в Банк с Заявлением (Требованием) в течение 60 (шестидесяти) дней со дня установления соответствующих фактов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946" w:rsidRDefault="0053594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946" w:rsidRDefault="0053594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7CB" w:rsidRPr="007030BE" w:rsidRDefault="005947CB" w:rsidP="00344316">
    <w:pPr>
      <w:spacing w:before="120" w:after="0" w:line="240" w:lineRule="auto"/>
      <w:jc w:val="right"/>
      <w:rPr>
        <w:rFonts w:ascii="Times New Roman" w:eastAsia="Times New Roman" w:hAnsi="Times New Roman" w:cs="Times New Roman"/>
        <w:i/>
        <w:sz w:val="18"/>
        <w:szCs w:val="18"/>
        <w:lang w:eastAsia="ru-RU"/>
      </w:rPr>
    </w:pPr>
    <w:r w:rsidRPr="007030BE">
      <w:rPr>
        <w:rFonts w:ascii="Times New Roman" w:eastAsia="Times New Roman" w:hAnsi="Times New Roman" w:cs="Times New Roman"/>
        <w:i/>
        <w:sz w:val="18"/>
        <w:szCs w:val="18"/>
        <w:lang w:eastAsia="ru-RU"/>
      </w:rPr>
      <w:t>Приложение №</w:t>
    </w:r>
    <w:r w:rsidR="00A328B5">
      <w:rPr>
        <w:rFonts w:ascii="Times New Roman" w:eastAsia="Times New Roman" w:hAnsi="Times New Roman" w:cs="Times New Roman"/>
        <w:i/>
        <w:sz w:val="18"/>
        <w:szCs w:val="18"/>
        <w:lang w:eastAsia="ru-RU"/>
      </w:rPr>
      <w:t>2</w:t>
    </w:r>
    <w:r w:rsidRPr="007030BE">
      <w:rPr>
        <w:rFonts w:ascii="Times New Roman" w:eastAsia="Times New Roman" w:hAnsi="Times New Roman" w:cs="Times New Roman"/>
        <w:i/>
        <w:sz w:val="18"/>
        <w:szCs w:val="18"/>
        <w:lang w:eastAsia="ru-RU"/>
      </w:rPr>
      <w:t xml:space="preserve"> к Приказу №</w:t>
    </w:r>
    <w:r w:rsidR="00535946">
      <w:rPr>
        <w:rFonts w:ascii="Times New Roman" w:eastAsia="Times New Roman" w:hAnsi="Times New Roman" w:cs="Times New Roman"/>
        <w:i/>
        <w:sz w:val="18"/>
        <w:szCs w:val="18"/>
        <w:lang w:eastAsia="ru-RU"/>
      </w:rPr>
      <w:t>1428</w:t>
    </w:r>
    <w:r w:rsidR="001F1021" w:rsidRPr="007030BE">
      <w:rPr>
        <w:rFonts w:ascii="Times New Roman" w:eastAsia="Times New Roman" w:hAnsi="Times New Roman" w:cs="Times New Roman"/>
        <w:i/>
        <w:sz w:val="18"/>
        <w:szCs w:val="18"/>
        <w:lang w:eastAsia="ru-RU"/>
      </w:rPr>
      <w:t>-</w:t>
    </w:r>
    <w:r w:rsidRPr="007030BE">
      <w:rPr>
        <w:rFonts w:ascii="Times New Roman" w:eastAsia="Times New Roman" w:hAnsi="Times New Roman" w:cs="Times New Roman"/>
        <w:i/>
        <w:sz w:val="18"/>
        <w:szCs w:val="18"/>
        <w:lang w:eastAsia="ru-RU"/>
      </w:rPr>
      <w:t xml:space="preserve"> ОД от «</w:t>
    </w:r>
    <w:r w:rsidR="00535946">
      <w:rPr>
        <w:rFonts w:ascii="Times New Roman" w:eastAsia="Times New Roman" w:hAnsi="Times New Roman" w:cs="Times New Roman"/>
        <w:i/>
        <w:sz w:val="18"/>
        <w:szCs w:val="18"/>
        <w:lang w:eastAsia="ru-RU"/>
      </w:rPr>
      <w:t>13</w:t>
    </w:r>
    <w:r w:rsidRPr="007030BE">
      <w:rPr>
        <w:rFonts w:ascii="Times New Roman" w:eastAsia="Times New Roman" w:hAnsi="Times New Roman" w:cs="Times New Roman"/>
        <w:i/>
        <w:sz w:val="18"/>
        <w:szCs w:val="18"/>
        <w:lang w:eastAsia="ru-RU"/>
      </w:rPr>
      <w:t>»</w:t>
    </w:r>
    <w:r w:rsidR="00535946">
      <w:rPr>
        <w:rFonts w:ascii="Times New Roman" w:eastAsia="Times New Roman" w:hAnsi="Times New Roman" w:cs="Times New Roman"/>
        <w:i/>
        <w:sz w:val="18"/>
        <w:szCs w:val="18"/>
        <w:lang w:eastAsia="ru-RU"/>
      </w:rPr>
      <w:t xml:space="preserve"> декабря</w:t>
    </w:r>
    <w:r w:rsidR="00632C3D" w:rsidRPr="007030BE">
      <w:rPr>
        <w:rFonts w:ascii="Times New Roman" w:eastAsia="Times New Roman" w:hAnsi="Times New Roman" w:cs="Times New Roman"/>
        <w:i/>
        <w:sz w:val="18"/>
        <w:szCs w:val="18"/>
        <w:lang w:eastAsia="ru-RU"/>
      </w:rPr>
      <w:t xml:space="preserve"> </w:t>
    </w:r>
    <w:r w:rsidRPr="007030BE">
      <w:rPr>
        <w:rFonts w:ascii="Times New Roman" w:eastAsia="Times New Roman" w:hAnsi="Times New Roman" w:cs="Times New Roman"/>
        <w:i/>
        <w:sz w:val="18"/>
        <w:szCs w:val="18"/>
        <w:lang w:eastAsia="ru-RU"/>
      </w:rPr>
      <w:t>202</w:t>
    </w:r>
    <w:r w:rsidR="00535946">
      <w:rPr>
        <w:rFonts w:ascii="Times New Roman" w:eastAsia="Times New Roman" w:hAnsi="Times New Roman" w:cs="Times New Roman"/>
        <w:i/>
        <w:sz w:val="18"/>
        <w:szCs w:val="18"/>
        <w:lang w:eastAsia="ru-RU"/>
      </w:rPr>
      <w:t xml:space="preserve">3 </w:t>
    </w:r>
    <w:bookmarkStart w:id="0" w:name="_GoBack"/>
    <w:bookmarkEnd w:id="0"/>
    <w:r w:rsidRPr="007030BE">
      <w:rPr>
        <w:rFonts w:ascii="Times New Roman" w:eastAsia="Times New Roman" w:hAnsi="Times New Roman" w:cs="Times New Roman"/>
        <w:i/>
        <w:sz w:val="18"/>
        <w:szCs w:val="18"/>
        <w:lang w:eastAsia="ru-RU"/>
      </w:rPr>
      <w:t>г.</w:t>
    </w:r>
  </w:p>
  <w:p w:rsidR="005947CB" w:rsidRDefault="005947C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48D5"/>
    <w:multiLevelType w:val="multilevel"/>
    <w:tmpl w:val="420413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0538524E"/>
    <w:multiLevelType w:val="hybridMultilevel"/>
    <w:tmpl w:val="8CEEE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174B8"/>
    <w:multiLevelType w:val="hybridMultilevel"/>
    <w:tmpl w:val="0CF21190"/>
    <w:lvl w:ilvl="0" w:tplc="04190011">
      <w:start w:val="1"/>
      <w:numFmt w:val="decimal"/>
      <w:lvlText w:val="%1)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" w15:restartNumberingAfterBreak="0">
    <w:nsid w:val="075D3C48"/>
    <w:multiLevelType w:val="hybridMultilevel"/>
    <w:tmpl w:val="C6067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426388"/>
    <w:multiLevelType w:val="hybridMultilevel"/>
    <w:tmpl w:val="3EE428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C058EA"/>
    <w:multiLevelType w:val="hybridMultilevel"/>
    <w:tmpl w:val="CA06BDBC"/>
    <w:lvl w:ilvl="0" w:tplc="C9F67E5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F1551"/>
    <w:multiLevelType w:val="hybridMultilevel"/>
    <w:tmpl w:val="F03E2D26"/>
    <w:lvl w:ilvl="0" w:tplc="F35CDBA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54CD7"/>
    <w:multiLevelType w:val="hybridMultilevel"/>
    <w:tmpl w:val="6D84C802"/>
    <w:lvl w:ilvl="0" w:tplc="9710ADDE">
      <w:start w:val="1"/>
      <w:numFmt w:val="decimal"/>
      <w:lvlText w:val="%1."/>
      <w:lvlJc w:val="left"/>
      <w:pPr>
        <w:ind w:left="57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1D5F7449"/>
    <w:multiLevelType w:val="hybridMultilevel"/>
    <w:tmpl w:val="A756150C"/>
    <w:lvl w:ilvl="0" w:tplc="AEE88C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65614"/>
    <w:multiLevelType w:val="hybridMultilevel"/>
    <w:tmpl w:val="6C1E42F2"/>
    <w:lvl w:ilvl="0" w:tplc="CCF8FA88">
      <w:start w:val="1"/>
      <w:numFmt w:val="decimal"/>
      <w:lvlText w:val="%1."/>
      <w:lvlJc w:val="left"/>
      <w:pPr>
        <w:ind w:left="394" w:hanging="360"/>
      </w:pPr>
      <w:rPr>
        <w:rFonts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27B57CB0"/>
    <w:multiLevelType w:val="hybridMultilevel"/>
    <w:tmpl w:val="8CB6AF00"/>
    <w:lvl w:ilvl="0" w:tplc="BAA02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91EB0"/>
    <w:multiLevelType w:val="hybridMultilevel"/>
    <w:tmpl w:val="044E9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1276C"/>
    <w:multiLevelType w:val="hybridMultilevel"/>
    <w:tmpl w:val="9DD6BD80"/>
    <w:lvl w:ilvl="0" w:tplc="F35CDBA4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8648DD"/>
    <w:multiLevelType w:val="multilevel"/>
    <w:tmpl w:val="F0186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sz w:val="16"/>
        <w:szCs w:val="16"/>
      </w:rPr>
    </w:lvl>
    <w:lvl w:ilvl="2">
      <w:start w:val="1"/>
      <w:numFmt w:val="decimal"/>
      <w:lvlText w:val="%1.%2.%3.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8" w:hanging="1080"/>
      </w:pPr>
      <w:rPr>
        <w:rFonts w:hint="default"/>
      </w:rPr>
    </w:lvl>
  </w:abstractNum>
  <w:abstractNum w:abstractNumId="14" w15:restartNumberingAfterBreak="0">
    <w:nsid w:val="30A55D19"/>
    <w:multiLevelType w:val="hybridMultilevel"/>
    <w:tmpl w:val="5FBE743C"/>
    <w:lvl w:ilvl="0" w:tplc="C3285E4E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  <w:sz w:val="20"/>
        <w:szCs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A68E7"/>
    <w:multiLevelType w:val="hybridMultilevel"/>
    <w:tmpl w:val="7DE418D4"/>
    <w:lvl w:ilvl="0" w:tplc="BAA02888">
      <w:start w:val="1"/>
      <w:numFmt w:val="bullet"/>
      <w:lvlText w:val=""/>
      <w:lvlJc w:val="left"/>
      <w:pPr>
        <w:ind w:left="5180" w:hanging="360"/>
      </w:pPr>
      <w:rPr>
        <w:rFonts w:ascii="Symbol" w:hAnsi="Symbol" w:hint="default"/>
        <w:b/>
        <w:sz w:val="20"/>
        <w:szCs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6" w15:restartNumberingAfterBreak="0">
    <w:nsid w:val="34B126F4"/>
    <w:multiLevelType w:val="multilevel"/>
    <w:tmpl w:val="53E290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7" w15:restartNumberingAfterBreak="0">
    <w:nsid w:val="358035D3"/>
    <w:multiLevelType w:val="hybridMultilevel"/>
    <w:tmpl w:val="92204850"/>
    <w:lvl w:ilvl="0" w:tplc="1564F4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D3702"/>
    <w:multiLevelType w:val="hybridMultilevel"/>
    <w:tmpl w:val="1CD6B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51FE0"/>
    <w:multiLevelType w:val="hybridMultilevel"/>
    <w:tmpl w:val="05FE65CC"/>
    <w:lvl w:ilvl="0" w:tplc="9B58191C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B525C"/>
    <w:multiLevelType w:val="hybridMultilevel"/>
    <w:tmpl w:val="F4BC9746"/>
    <w:lvl w:ilvl="0" w:tplc="6C1A7A6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1" w15:restartNumberingAfterBreak="0">
    <w:nsid w:val="4B7351A9"/>
    <w:multiLevelType w:val="hybridMultilevel"/>
    <w:tmpl w:val="668C88EA"/>
    <w:lvl w:ilvl="0" w:tplc="21DA2BC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BE26F72"/>
    <w:multiLevelType w:val="hybridMultilevel"/>
    <w:tmpl w:val="572810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003C09"/>
    <w:multiLevelType w:val="multilevel"/>
    <w:tmpl w:val="F38AA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16"/>
        <w:szCs w:val="16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4" w15:restartNumberingAfterBreak="0">
    <w:nsid w:val="4EEF6903"/>
    <w:multiLevelType w:val="hybridMultilevel"/>
    <w:tmpl w:val="B9709488"/>
    <w:lvl w:ilvl="0" w:tplc="915AC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9B58191C">
      <w:start w:val="1"/>
      <w:numFmt w:val="decimal"/>
      <w:lvlText w:val="3.%2."/>
      <w:lvlJc w:val="left"/>
      <w:pPr>
        <w:ind w:left="1440" w:hanging="360"/>
      </w:pPr>
      <w:rPr>
        <w:rFonts w:hint="default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A5EDB"/>
    <w:multiLevelType w:val="hybridMultilevel"/>
    <w:tmpl w:val="AD4A7EBA"/>
    <w:lvl w:ilvl="0" w:tplc="39748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F7FCA"/>
    <w:multiLevelType w:val="hybridMultilevel"/>
    <w:tmpl w:val="570E2CE0"/>
    <w:lvl w:ilvl="0" w:tplc="00FC20A2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91D15"/>
    <w:multiLevelType w:val="hybridMultilevel"/>
    <w:tmpl w:val="DB6A0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306D7E"/>
    <w:multiLevelType w:val="hybridMultilevel"/>
    <w:tmpl w:val="A7423CB4"/>
    <w:lvl w:ilvl="0" w:tplc="4B06B9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90B7A"/>
    <w:multiLevelType w:val="hybridMultilevel"/>
    <w:tmpl w:val="02F26DF0"/>
    <w:lvl w:ilvl="0" w:tplc="E2767A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B95AB6"/>
    <w:multiLevelType w:val="hybridMultilevel"/>
    <w:tmpl w:val="E81AB50A"/>
    <w:lvl w:ilvl="0" w:tplc="D34ED448">
      <w:start w:val="1"/>
      <w:numFmt w:val="upperRoman"/>
      <w:lvlText w:val="%1."/>
      <w:lvlJc w:val="left"/>
      <w:pPr>
        <w:ind w:left="1005" w:hanging="72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1" w15:restartNumberingAfterBreak="0">
    <w:nsid w:val="74C4587C"/>
    <w:multiLevelType w:val="multilevel"/>
    <w:tmpl w:val="97B8F7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8" w:hanging="1080"/>
      </w:pPr>
      <w:rPr>
        <w:rFonts w:hint="default"/>
      </w:rPr>
    </w:lvl>
  </w:abstractNum>
  <w:abstractNum w:abstractNumId="32" w15:restartNumberingAfterBreak="0">
    <w:nsid w:val="7BBA55D5"/>
    <w:multiLevelType w:val="hybridMultilevel"/>
    <w:tmpl w:val="0CF21190"/>
    <w:lvl w:ilvl="0" w:tplc="04190011">
      <w:start w:val="1"/>
      <w:numFmt w:val="decimal"/>
      <w:lvlText w:val="%1)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3" w15:restartNumberingAfterBreak="0">
    <w:nsid w:val="7CE95004"/>
    <w:multiLevelType w:val="hybridMultilevel"/>
    <w:tmpl w:val="AA9CCDCE"/>
    <w:lvl w:ilvl="0" w:tplc="F322EEB8">
      <w:start w:val="1"/>
      <w:numFmt w:val="bullet"/>
      <w:lvlText w:val=""/>
      <w:lvlJc w:val="left"/>
      <w:pPr>
        <w:ind w:left="426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F67E5C">
      <w:start w:val="1"/>
      <w:numFmt w:val="bullet"/>
      <w:lvlText w:val="•"/>
      <w:lvlJc w:val="left"/>
      <w:pPr>
        <w:ind w:left="1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46A3D6">
      <w:start w:val="1"/>
      <w:numFmt w:val="bullet"/>
      <w:lvlText w:val="▪"/>
      <w:lvlJc w:val="left"/>
      <w:pPr>
        <w:ind w:left="1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028F38">
      <w:start w:val="1"/>
      <w:numFmt w:val="bullet"/>
      <w:lvlText w:val="•"/>
      <w:lvlJc w:val="left"/>
      <w:pPr>
        <w:ind w:left="2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2C66E0">
      <w:start w:val="1"/>
      <w:numFmt w:val="bullet"/>
      <w:lvlText w:val="o"/>
      <w:lvlJc w:val="left"/>
      <w:pPr>
        <w:ind w:left="3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DA80D0">
      <w:start w:val="1"/>
      <w:numFmt w:val="bullet"/>
      <w:lvlText w:val="▪"/>
      <w:lvlJc w:val="left"/>
      <w:pPr>
        <w:ind w:left="3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984328">
      <w:start w:val="1"/>
      <w:numFmt w:val="bullet"/>
      <w:lvlText w:val="•"/>
      <w:lvlJc w:val="left"/>
      <w:pPr>
        <w:ind w:left="4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A894E0">
      <w:start w:val="1"/>
      <w:numFmt w:val="bullet"/>
      <w:lvlText w:val="o"/>
      <w:lvlJc w:val="left"/>
      <w:pPr>
        <w:ind w:left="5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4AE3C0">
      <w:start w:val="1"/>
      <w:numFmt w:val="bullet"/>
      <w:lvlText w:val="▪"/>
      <w:lvlJc w:val="left"/>
      <w:pPr>
        <w:ind w:left="6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CEF3CF7"/>
    <w:multiLevelType w:val="hybridMultilevel"/>
    <w:tmpl w:val="E33C3A06"/>
    <w:lvl w:ilvl="0" w:tplc="4B06B9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9E4AD6"/>
    <w:multiLevelType w:val="hybridMultilevel"/>
    <w:tmpl w:val="F2B48B5A"/>
    <w:lvl w:ilvl="0" w:tplc="E9DE7B5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9"/>
  </w:num>
  <w:num w:numId="3">
    <w:abstractNumId w:val="28"/>
  </w:num>
  <w:num w:numId="4">
    <w:abstractNumId w:val="34"/>
  </w:num>
  <w:num w:numId="5">
    <w:abstractNumId w:val="35"/>
  </w:num>
  <w:num w:numId="6">
    <w:abstractNumId w:val="8"/>
  </w:num>
  <w:num w:numId="7">
    <w:abstractNumId w:val="27"/>
  </w:num>
  <w:num w:numId="8">
    <w:abstractNumId w:val="3"/>
  </w:num>
  <w:num w:numId="9">
    <w:abstractNumId w:val="17"/>
  </w:num>
  <w:num w:numId="10">
    <w:abstractNumId w:val="7"/>
  </w:num>
  <w:num w:numId="11">
    <w:abstractNumId w:val="22"/>
  </w:num>
  <w:num w:numId="12">
    <w:abstractNumId w:val="26"/>
  </w:num>
  <w:num w:numId="13">
    <w:abstractNumId w:val="9"/>
  </w:num>
  <w:num w:numId="14">
    <w:abstractNumId w:val="1"/>
  </w:num>
  <w:num w:numId="15">
    <w:abstractNumId w:val="19"/>
  </w:num>
  <w:num w:numId="16">
    <w:abstractNumId w:val="24"/>
  </w:num>
  <w:num w:numId="17">
    <w:abstractNumId w:val="31"/>
  </w:num>
  <w:num w:numId="18">
    <w:abstractNumId w:val="16"/>
  </w:num>
  <w:num w:numId="19">
    <w:abstractNumId w:val="23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0"/>
  </w:num>
  <w:num w:numId="23">
    <w:abstractNumId w:val="4"/>
  </w:num>
  <w:num w:numId="24">
    <w:abstractNumId w:val="12"/>
  </w:num>
  <w:num w:numId="25">
    <w:abstractNumId w:val="6"/>
  </w:num>
  <w:num w:numId="26">
    <w:abstractNumId w:val="21"/>
  </w:num>
  <w:num w:numId="27">
    <w:abstractNumId w:val="30"/>
  </w:num>
  <w:num w:numId="28">
    <w:abstractNumId w:val="14"/>
  </w:num>
  <w:num w:numId="29">
    <w:abstractNumId w:val="25"/>
  </w:num>
  <w:num w:numId="30">
    <w:abstractNumId w:val="11"/>
  </w:num>
  <w:num w:numId="31">
    <w:abstractNumId w:val="33"/>
  </w:num>
  <w:num w:numId="32">
    <w:abstractNumId w:val="15"/>
  </w:num>
  <w:num w:numId="33">
    <w:abstractNumId w:val="10"/>
  </w:num>
  <w:num w:numId="34">
    <w:abstractNumId w:val="5"/>
  </w:num>
  <w:num w:numId="35">
    <w:abstractNumId w:val="20"/>
  </w:num>
  <w:num w:numId="36">
    <w:abstractNumId w:val="32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19"/>
    <w:rsid w:val="00000094"/>
    <w:rsid w:val="00000DEC"/>
    <w:rsid w:val="00003350"/>
    <w:rsid w:val="000034EA"/>
    <w:rsid w:val="0000374B"/>
    <w:rsid w:val="00004902"/>
    <w:rsid w:val="0000529C"/>
    <w:rsid w:val="000100B4"/>
    <w:rsid w:val="000110B9"/>
    <w:rsid w:val="00011687"/>
    <w:rsid w:val="0001197E"/>
    <w:rsid w:val="000166FF"/>
    <w:rsid w:val="00020F1E"/>
    <w:rsid w:val="00022759"/>
    <w:rsid w:val="00031CBC"/>
    <w:rsid w:val="000327CD"/>
    <w:rsid w:val="000330A2"/>
    <w:rsid w:val="0003484D"/>
    <w:rsid w:val="00034F40"/>
    <w:rsid w:val="00035F2D"/>
    <w:rsid w:val="0003623F"/>
    <w:rsid w:val="000442DB"/>
    <w:rsid w:val="00046DF8"/>
    <w:rsid w:val="000545E9"/>
    <w:rsid w:val="00055FF5"/>
    <w:rsid w:val="000561FF"/>
    <w:rsid w:val="00056CC2"/>
    <w:rsid w:val="00057A38"/>
    <w:rsid w:val="00061681"/>
    <w:rsid w:val="0006533B"/>
    <w:rsid w:val="000668F3"/>
    <w:rsid w:val="00066B17"/>
    <w:rsid w:val="00074142"/>
    <w:rsid w:val="0007452E"/>
    <w:rsid w:val="00075346"/>
    <w:rsid w:val="0007572C"/>
    <w:rsid w:val="00075A77"/>
    <w:rsid w:val="00082F7D"/>
    <w:rsid w:val="000835B8"/>
    <w:rsid w:val="00083C73"/>
    <w:rsid w:val="00084081"/>
    <w:rsid w:val="000843FC"/>
    <w:rsid w:val="000901C1"/>
    <w:rsid w:val="00090B22"/>
    <w:rsid w:val="00093A4B"/>
    <w:rsid w:val="0009675C"/>
    <w:rsid w:val="000A09A8"/>
    <w:rsid w:val="000A1210"/>
    <w:rsid w:val="000A1313"/>
    <w:rsid w:val="000A5330"/>
    <w:rsid w:val="000A5905"/>
    <w:rsid w:val="000A5BE7"/>
    <w:rsid w:val="000A76F3"/>
    <w:rsid w:val="000B3280"/>
    <w:rsid w:val="000B391D"/>
    <w:rsid w:val="000B4B45"/>
    <w:rsid w:val="000B50BD"/>
    <w:rsid w:val="000C0732"/>
    <w:rsid w:val="000C0EE8"/>
    <w:rsid w:val="000C305B"/>
    <w:rsid w:val="000C3BF2"/>
    <w:rsid w:val="000D088E"/>
    <w:rsid w:val="000D0C12"/>
    <w:rsid w:val="000D2974"/>
    <w:rsid w:val="000D35D4"/>
    <w:rsid w:val="000D43FD"/>
    <w:rsid w:val="000D6FC4"/>
    <w:rsid w:val="000E2C14"/>
    <w:rsid w:val="000E3FEC"/>
    <w:rsid w:val="000E411E"/>
    <w:rsid w:val="000E49D5"/>
    <w:rsid w:val="000E5052"/>
    <w:rsid w:val="000F19AA"/>
    <w:rsid w:val="000F2406"/>
    <w:rsid w:val="000F3E1E"/>
    <w:rsid w:val="000F7BA3"/>
    <w:rsid w:val="0010021A"/>
    <w:rsid w:val="00103FCF"/>
    <w:rsid w:val="0011203D"/>
    <w:rsid w:val="00112E75"/>
    <w:rsid w:val="001160FC"/>
    <w:rsid w:val="001179BF"/>
    <w:rsid w:val="00121AEC"/>
    <w:rsid w:val="00122697"/>
    <w:rsid w:val="001236EE"/>
    <w:rsid w:val="00132D42"/>
    <w:rsid w:val="00133E53"/>
    <w:rsid w:val="0013454D"/>
    <w:rsid w:val="00134FDA"/>
    <w:rsid w:val="0014028A"/>
    <w:rsid w:val="001426A0"/>
    <w:rsid w:val="00144753"/>
    <w:rsid w:val="001449CE"/>
    <w:rsid w:val="00144CA6"/>
    <w:rsid w:val="00145871"/>
    <w:rsid w:val="0014687E"/>
    <w:rsid w:val="001508BE"/>
    <w:rsid w:val="00155B9B"/>
    <w:rsid w:val="0015643C"/>
    <w:rsid w:val="001566A8"/>
    <w:rsid w:val="0015676D"/>
    <w:rsid w:val="00160B2F"/>
    <w:rsid w:val="00164386"/>
    <w:rsid w:val="001671EA"/>
    <w:rsid w:val="00167C8B"/>
    <w:rsid w:val="0017023C"/>
    <w:rsid w:val="001706B8"/>
    <w:rsid w:val="00176DEC"/>
    <w:rsid w:val="001773AC"/>
    <w:rsid w:val="00177F56"/>
    <w:rsid w:val="001841A7"/>
    <w:rsid w:val="00184908"/>
    <w:rsid w:val="001849DA"/>
    <w:rsid w:val="00186609"/>
    <w:rsid w:val="0018687A"/>
    <w:rsid w:val="001877E0"/>
    <w:rsid w:val="001917F1"/>
    <w:rsid w:val="00192440"/>
    <w:rsid w:val="00194F3E"/>
    <w:rsid w:val="0019500C"/>
    <w:rsid w:val="00195FEA"/>
    <w:rsid w:val="001A1456"/>
    <w:rsid w:val="001A2813"/>
    <w:rsid w:val="001A2E7D"/>
    <w:rsid w:val="001A4331"/>
    <w:rsid w:val="001A735C"/>
    <w:rsid w:val="001B0C4D"/>
    <w:rsid w:val="001B2928"/>
    <w:rsid w:val="001B40E1"/>
    <w:rsid w:val="001B4E50"/>
    <w:rsid w:val="001B5D5C"/>
    <w:rsid w:val="001C3D79"/>
    <w:rsid w:val="001C6E49"/>
    <w:rsid w:val="001C7348"/>
    <w:rsid w:val="001C740C"/>
    <w:rsid w:val="001D4CCE"/>
    <w:rsid w:val="001D563E"/>
    <w:rsid w:val="001D5C2E"/>
    <w:rsid w:val="001D6AAA"/>
    <w:rsid w:val="001E1481"/>
    <w:rsid w:val="001E246E"/>
    <w:rsid w:val="001E3F92"/>
    <w:rsid w:val="001F0005"/>
    <w:rsid w:val="001F00BD"/>
    <w:rsid w:val="001F1021"/>
    <w:rsid w:val="001F323C"/>
    <w:rsid w:val="001F37D8"/>
    <w:rsid w:val="001F7A07"/>
    <w:rsid w:val="001F7CEB"/>
    <w:rsid w:val="002019F1"/>
    <w:rsid w:val="00201E54"/>
    <w:rsid w:val="00206C39"/>
    <w:rsid w:val="002102DC"/>
    <w:rsid w:val="00211C96"/>
    <w:rsid w:val="00212215"/>
    <w:rsid w:val="00212505"/>
    <w:rsid w:val="002143AD"/>
    <w:rsid w:val="002156D7"/>
    <w:rsid w:val="00215B5C"/>
    <w:rsid w:val="00217D28"/>
    <w:rsid w:val="002220D7"/>
    <w:rsid w:val="002225E3"/>
    <w:rsid w:val="00224F6B"/>
    <w:rsid w:val="00232575"/>
    <w:rsid w:val="00234EBA"/>
    <w:rsid w:val="00236936"/>
    <w:rsid w:val="0023693A"/>
    <w:rsid w:val="0024050C"/>
    <w:rsid w:val="002413BF"/>
    <w:rsid w:val="0024166E"/>
    <w:rsid w:val="00241848"/>
    <w:rsid w:val="002434D2"/>
    <w:rsid w:val="0024402D"/>
    <w:rsid w:val="00247145"/>
    <w:rsid w:val="0025148F"/>
    <w:rsid w:val="00253000"/>
    <w:rsid w:val="00253A7E"/>
    <w:rsid w:val="00255D00"/>
    <w:rsid w:val="00256D7E"/>
    <w:rsid w:val="00262BC8"/>
    <w:rsid w:val="00263DAC"/>
    <w:rsid w:val="00264824"/>
    <w:rsid w:val="00266D1A"/>
    <w:rsid w:val="00267A3C"/>
    <w:rsid w:val="00271F92"/>
    <w:rsid w:val="00272EAE"/>
    <w:rsid w:val="00276C1B"/>
    <w:rsid w:val="002831F9"/>
    <w:rsid w:val="0028416D"/>
    <w:rsid w:val="002856CE"/>
    <w:rsid w:val="00287B59"/>
    <w:rsid w:val="00287D58"/>
    <w:rsid w:val="00290F64"/>
    <w:rsid w:val="00291F18"/>
    <w:rsid w:val="00293983"/>
    <w:rsid w:val="002A1C23"/>
    <w:rsid w:val="002A5554"/>
    <w:rsid w:val="002A7B53"/>
    <w:rsid w:val="002B169D"/>
    <w:rsid w:val="002B3EBB"/>
    <w:rsid w:val="002B4B57"/>
    <w:rsid w:val="002B5482"/>
    <w:rsid w:val="002B6A2B"/>
    <w:rsid w:val="002C00F5"/>
    <w:rsid w:val="002C3E4B"/>
    <w:rsid w:val="002C7BF4"/>
    <w:rsid w:val="002D0F8B"/>
    <w:rsid w:val="002D153D"/>
    <w:rsid w:val="002F4DD3"/>
    <w:rsid w:val="002F5CB9"/>
    <w:rsid w:val="002F7F01"/>
    <w:rsid w:val="0030265B"/>
    <w:rsid w:val="00303DAC"/>
    <w:rsid w:val="00305347"/>
    <w:rsid w:val="00305C93"/>
    <w:rsid w:val="00321BC2"/>
    <w:rsid w:val="0032449E"/>
    <w:rsid w:val="0032507F"/>
    <w:rsid w:val="00336B06"/>
    <w:rsid w:val="003436EE"/>
    <w:rsid w:val="00344316"/>
    <w:rsid w:val="00345624"/>
    <w:rsid w:val="00346723"/>
    <w:rsid w:val="00346CFC"/>
    <w:rsid w:val="003479FD"/>
    <w:rsid w:val="00351775"/>
    <w:rsid w:val="003517A5"/>
    <w:rsid w:val="00352A77"/>
    <w:rsid w:val="00356C6C"/>
    <w:rsid w:val="00360394"/>
    <w:rsid w:val="0036152E"/>
    <w:rsid w:val="003658B2"/>
    <w:rsid w:val="003669C9"/>
    <w:rsid w:val="0037650B"/>
    <w:rsid w:val="003768AB"/>
    <w:rsid w:val="00380909"/>
    <w:rsid w:val="00381D61"/>
    <w:rsid w:val="003845EC"/>
    <w:rsid w:val="0039480E"/>
    <w:rsid w:val="00396405"/>
    <w:rsid w:val="003A185D"/>
    <w:rsid w:val="003A1AC1"/>
    <w:rsid w:val="003A28C7"/>
    <w:rsid w:val="003A3A82"/>
    <w:rsid w:val="003A3E29"/>
    <w:rsid w:val="003A4143"/>
    <w:rsid w:val="003A484D"/>
    <w:rsid w:val="003A592D"/>
    <w:rsid w:val="003A5B35"/>
    <w:rsid w:val="003B0920"/>
    <w:rsid w:val="003B2644"/>
    <w:rsid w:val="003B4604"/>
    <w:rsid w:val="003B7EBE"/>
    <w:rsid w:val="003C0F55"/>
    <w:rsid w:val="003C1007"/>
    <w:rsid w:val="003C36A2"/>
    <w:rsid w:val="003C48F6"/>
    <w:rsid w:val="003C4E0D"/>
    <w:rsid w:val="003D4C2E"/>
    <w:rsid w:val="003D4ECF"/>
    <w:rsid w:val="003D592B"/>
    <w:rsid w:val="003D5BE8"/>
    <w:rsid w:val="003D6218"/>
    <w:rsid w:val="003D6627"/>
    <w:rsid w:val="003E69CD"/>
    <w:rsid w:val="003E6A38"/>
    <w:rsid w:val="003E6D7D"/>
    <w:rsid w:val="003E74B8"/>
    <w:rsid w:val="003E7C80"/>
    <w:rsid w:val="003F1BE8"/>
    <w:rsid w:val="003F3BD6"/>
    <w:rsid w:val="003F4AD3"/>
    <w:rsid w:val="003F6474"/>
    <w:rsid w:val="003F674F"/>
    <w:rsid w:val="003F6FAB"/>
    <w:rsid w:val="003F71D2"/>
    <w:rsid w:val="00402D47"/>
    <w:rsid w:val="00407183"/>
    <w:rsid w:val="004101CA"/>
    <w:rsid w:val="00410D60"/>
    <w:rsid w:val="0041199A"/>
    <w:rsid w:val="004149D9"/>
    <w:rsid w:val="004166EF"/>
    <w:rsid w:val="00416CB3"/>
    <w:rsid w:val="00422DBF"/>
    <w:rsid w:val="00425789"/>
    <w:rsid w:val="00426151"/>
    <w:rsid w:val="00426DAE"/>
    <w:rsid w:val="00432126"/>
    <w:rsid w:val="00432773"/>
    <w:rsid w:val="00433CEF"/>
    <w:rsid w:val="00436C25"/>
    <w:rsid w:val="0044154B"/>
    <w:rsid w:val="00443219"/>
    <w:rsid w:val="004448C0"/>
    <w:rsid w:val="00451ADA"/>
    <w:rsid w:val="00452DBF"/>
    <w:rsid w:val="00453564"/>
    <w:rsid w:val="00454016"/>
    <w:rsid w:val="004542C9"/>
    <w:rsid w:val="00456403"/>
    <w:rsid w:val="00461730"/>
    <w:rsid w:val="00462B21"/>
    <w:rsid w:val="00463D45"/>
    <w:rsid w:val="004660A4"/>
    <w:rsid w:val="004663D5"/>
    <w:rsid w:val="00474692"/>
    <w:rsid w:val="00475314"/>
    <w:rsid w:val="00476962"/>
    <w:rsid w:val="00481ABD"/>
    <w:rsid w:val="0048215C"/>
    <w:rsid w:val="00483A12"/>
    <w:rsid w:val="00485273"/>
    <w:rsid w:val="00485413"/>
    <w:rsid w:val="004860B4"/>
    <w:rsid w:val="00487230"/>
    <w:rsid w:val="00490122"/>
    <w:rsid w:val="004910F6"/>
    <w:rsid w:val="0049331C"/>
    <w:rsid w:val="004935C3"/>
    <w:rsid w:val="004A1CD0"/>
    <w:rsid w:val="004A2214"/>
    <w:rsid w:val="004A26D2"/>
    <w:rsid w:val="004A2AC0"/>
    <w:rsid w:val="004A2B3E"/>
    <w:rsid w:val="004A3C79"/>
    <w:rsid w:val="004A6332"/>
    <w:rsid w:val="004A741F"/>
    <w:rsid w:val="004B5700"/>
    <w:rsid w:val="004C4057"/>
    <w:rsid w:val="004C6F49"/>
    <w:rsid w:val="004C7FED"/>
    <w:rsid w:val="004D07B2"/>
    <w:rsid w:val="004D22EC"/>
    <w:rsid w:val="004D2878"/>
    <w:rsid w:val="004D2E08"/>
    <w:rsid w:val="004D33A7"/>
    <w:rsid w:val="004D3406"/>
    <w:rsid w:val="004D4B59"/>
    <w:rsid w:val="004D4F3B"/>
    <w:rsid w:val="004D6934"/>
    <w:rsid w:val="004D7797"/>
    <w:rsid w:val="004E07CD"/>
    <w:rsid w:val="004E0F30"/>
    <w:rsid w:val="004E11CF"/>
    <w:rsid w:val="004E3991"/>
    <w:rsid w:val="004E5299"/>
    <w:rsid w:val="004E59F6"/>
    <w:rsid w:val="004F00A2"/>
    <w:rsid w:val="004F1A21"/>
    <w:rsid w:val="004F5D21"/>
    <w:rsid w:val="004F7078"/>
    <w:rsid w:val="00500107"/>
    <w:rsid w:val="0050313D"/>
    <w:rsid w:val="00505E07"/>
    <w:rsid w:val="0050671A"/>
    <w:rsid w:val="00511F79"/>
    <w:rsid w:val="00513178"/>
    <w:rsid w:val="00513487"/>
    <w:rsid w:val="0051661A"/>
    <w:rsid w:val="00517FA3"/>
    <w:rsid w:val="00521157"/>
    <w:rsid w:val="0052188F"/>
    <w:rsid w:val="00522615"/>
    <w:rsid w:val="005237E4"/>
    <w:rsid w:val="00526A7E"/>
    <w:rsid w:val="00527CFD"/>
    <w:rsid w:val="00532CDB"/>
    <w:rsid w:val="00533D61"/>
    <w:rsid w:val="00534D12"/>
    <w:rsid w:val="00535946"/>
    <w:rsid w:val="00535CAC"/>
    <w:rsid w:val="0054144D"/>
    <w:rsid w:val="00541FBF"/>
    <w:rsid w:val="00541FE0"/>
    <w:rsid w:val="00543863"/>
    <w:rsid w:val="005468F5"/>
    <w:rsid w:val="0054771A"/>
    <w:rsid w:val="005505B3"/>
    <w:rsid w:val="005535C0"/>
    <w:rsid w:val="00553EEB"/>
    <w:rsid w:val="00554B91"/>
    <w:rsid w:val="00561037"/>
    <w:rsid w:val="005624E1"/>
    <w:rsid w:val="00563C6D"/>
    <w:rsid w:val="00566B74"/>
    <w:rsid w:val="00567B84"/>
    <w:rsid w:val="00567C46"/>
    <w:rsid w:val="00570908"/>
    <w:rsid w:val="00572BB0"/>
    <w:rsid w:val="00574E36"/>
    <w:rsid w:val="00576A6B"/>
    <w:rsid w:val="00583B82"/>
    <w:rsid w:val="00584E92"/>
    <w:rsid w:val="005862FF"/>
    <w:rsid w:val="005872C0"/>
    <w:rsid w:val="00590D30"/>
    <w:rsid w:val="0059229F"/>
    <w:rsid w:val="00593D12"/>
    <w:rsid w:val="005947CB"/>
    <w:rsid w:val="005967C4"/>
    <w:rsid w:val="00596B54"/>
    <w:rsid w:val="00596E66"/>
    <w:rsid w:val="005970DB"/>
    <w:rsid w:val="005A1C87"/>
    <w:rsid w:val="005A2879"/>
    <w:rsid w:val="005A38DC"/>
    <w:rsid w:val="005A6EBF"/>
    <w:rsid w:val="005B15D9"/>
    <w:rsid w:val="005B260E"/>
    <w:rsid w:val="005B2F98"/>
    <w:rsid w:val="005B7676"/>
    <w:rsid w:val="005B7A84"/>
    <w:rsid w:val="005C6143"/>
    <w:rsid w:val="005C6427"/>
    <w:rsid w:val="005C6EC5"/>
    <w:rsid w:val="005D0DE0"/>
    <w:rsid w:val="005D118F"/>
    <w:rsid w:val="005D1A85"/>
    <w:rsid w:val="005D2295"/>
    <w:rsid w:val="005D22D6"/>
    <w:rsid w:val="005D4CC0"/>
    <w:rsid w:val="005E1241"/>
    <w:rsid w:val="005E2680"/>
    <w:rsid w:val="005E45C7"/>
    <w:rsid w:val="005F03F6"/>
    <w:rsid w:val="005F0E51"/>
    <w:rsid w:val="005F0F7F"/>
    <w:rsid w:val="005F2842"/>
    <w:rsid w:val="00600077"/>
    <w:rsid w:val="0060114F"/>
    <w:rsid w:val="00601FBC"/>
    <w:rsid w:val="00602344"/>
    <w:rsid w:val="00604102"/>
    <w:rsid w:val="00606488"/>
    <w:rsid w:val="006108AD"/>
    <w:rsid w:val="00611B51"/>
    <w:rsid w:val="00614317"/>
    <w:rsid w:val="006159AE"/>
    <w:rsid w:val="00615F59"/>
    <w:rsid w:val="0061790A"/>
    <w:rsid w:val="0062545B"/>
    <w:rsid w:val="00632C3D"/>
    <w:rsid w:val="006367C6"/>
    <w:rsid w:val="006373C4"/>
    <w:rsid w:val="00645A39"/>
    <w:rsid w:val="00650A51"/>
    <w:rsid w:val="00650B10"/>
    <w:rsid w:val="00652D66"/>
    <w:rsid w:val="006543B3"/>
    <w:rsid w:val="00654530"/>
    <w:rsid w:val="00656963"/>
    <w:rsid w:val="006571F1"/>
    <w:rsid w:val="00661FC5"/>
    <w:rsid w:val="00664B5C"/>
    <w:rsid w:val="00666566"/>
    <w:rsid w:val="00666FC6"/>
    <w:rsid w:val="00672B74"/>
    <w:rsid w:val="0067470B"/>
    <w:rsid w:val="00674A84"/>
    <w:rsid w:val="006767A6"/>
    <w:rsid w:val="006803F8"/>
    <w:rsid w:val="006816F5"/>
    <w:rsid w:val="006834AB"/>
    <w:rsid w:val="0068373D"/>
    <w:rsid w:val="006841DA"/>
    <w:rsid w:val="00686C3B"/>
    <w:rsid w:val="00687A6B"/>
    <w:rsid w:val="006909B0"/>
    <w:rsid w:val="006927F1"/>
    <w:rsid w:val="006A0C85"/>
    <w:rsid w:val="006A1128"/>
    <w:rsid w:val="006A41D0"/>
    <w:rsid w:val="006A5C1B"/>
    <w:rsid w:val="006A6115"/>
    <w:rsid w:val="006B110F"/>
    <w:rsid w:val="006B434D"/>
    <w:rsid w:val="006B4A6C"/>
    <w:rsid w:val="006B52E8"/>
    <w:rsid w:val="006B53DE"/>
    <w:rsid w:val="006C0D01"/>
    <w:rsid w:val="006C0DC8"/>
    <w:rsid w:val="006C11B2"/>
    <w:rsid w:val="006C2D0F"/>
    <w:rsid w:val="006C3274"/>
    <w:rsid w:val="006C3E51"/>
    <w:rsid w:val="006C7562"/>
    <w:rsid w:val="006D0B07"/>
    <w:rsid w:val="006D2C27"/>
    <w:rsid w:val="006D2D47"/>
    <w:rsid w:val="006D3A8B"/>
    <w:rsid w:val="006D58BE"/>
    <w:rsid w:val="006E069B"/>
    <w:rsid w:val="006E1EE5"/>
    <w:rsid w:val="006E341B"/>
    <w:rsid w:val="006E75A8"/>
    <w:rsid w:val="006F551C"/>
    <w:rsid w:val="006F7FF9"/>
    <w:rsid w:val="007013FE"/>
    <w:rsid w:val="007030BE"/>
    <w:rsid w:val="00704ED4"/>
    <w:rsid w:val="007068FF"/>
    <w:rsid w:val="00707638"/>
    <w:rsid w:val="007119FE"/>
    <w:rsid w:val="00713D0E"/>
    <w:rsid w:val="0071711B"/>
    <w:rsid w:val="0072084A"/>
    <w:rsid w:val="007212CE"/>
    <w:rsid w:val="00722433"/>
    <w:rsid w:val="0072385B"/>
    <w:rsid w:val="00723883"/>
    <w:rsid w:val="00730667"/>
    <w:rsid w:val="00735757"/>
    <w:rsid w:val="00737566"/>
    <w:rsid w:val="00740E57"/>
    <w:rsid w:val="00743A26"/>
    <w:rsid w:val="00743FA1"/>
    <w:rsid w:val="007449F3"/>
    <w:rsid w:val="0074741B"/>
    <w:rsid w:val="00750BE6"/>
    <w:rsid w:val="00751BFE"/>
    <w:rsid w:val="0075221F"/>
    <w:rsid w:val="007539BE"/>
    <w:rsid w:val="007557ED"/>
    <w:rsid w:val="00757222"/>
    <w:rsid w:val="00761837"/>
    <w:rsid w:val="007619A8"/>
    <w:rsid w:val="007627B7"/>
    <w:rsid w:val="00763737"/>
    <w:rsid w:val="00770222"/>
    <w:rsid w:val="00777B1C"/>
    <w:rsid w:val="00780359"/>
    <w:rsid w:val="00780FC2"/>
    <w:rsid w:val="0078204F"/>
    <w:rsid w:val="0078287C"/>
    <w:rsid w:val="00785B24"/>
    <w:rsid w:val="00791D6C"/>
    <w:rsid w:val="00792EAF"/>
    <w:rsid w:val="007967B0"/>
    <w:rsid w:val="007A040E"/>
    <w:rsid w:val="007A0804"/>
    <w:rsid w:val="007A1BFF"/>
    <w:rsid w:val="007A2B47"/>
    <w:rsid w:val="007A3991"/>
    <w:rsid w:val="007A549F"/>
    <w:rsid w:val="007A7E51"/>
    <w:rsid w:val="007B2A61"/>
    <w:rsid w:val="007B6812"/>
    <w:rsid w:val="007B7878"/>
    <w:rsid w:val="007C47E1"/>
    <w:rsid w:val="007C502C"/>
    <w:rsid w:val="007D2318"/>
    <w:rsid w:val="007D2813"/>
    <w:rsid w:val="007D728E"/>
    <w:rsid w:val="007D7DF6"/>
    <w:rsid w:val="007E3F3C"/>
    <w:rsid w:val="007F26F5"/>
    <w:rsid w:val="007F4EDD"/>
    <w:rsid w:val="007F68E6"/>
    <w:rsid w:val="007F6A94"/>
    <w:rsid w:val="00800B94"/>
    <w:rsid w:val="00802188"/>
    <w:rsid w:val="00802B5D"/>
    <w:rsid w:val="00804E4D"/>
    <w:rsid w:val="00807618"/>
    <w:rsid w:val="00811A8A"/>
    <w:rsid w:val="00814F1F"/>
    <w:rsid w:val="00815171"/>
    <w:rsid w:val="00816201"/>
    <w:rsid w:val="008265CB"/>
    <w:rsid w:val="0082782D"/>
    <w:rsid w:val="00831F89"/>
    <w:rsid w:val="00832093"/>
    <w:rsid w:val="008325F2"/>
    <w:rsid w:val="00832800"/>
    <w:rsid w:val="00834897"/>
    <w:rsid w:val="00835416"/>
    <w:rsid w:val="008358C5"/>
    <w:rsid w:val="00837AFF"/>
    <w:rsid w:val="00840374"/>
    <w:rsid w:val="00843B88"/>
    <w:rsid w:val="00850096"/>
    <w:rsid w:val="00850929"/>
    <w:rsid w:val="008534A9"/>
    <w:rsid w:val="00856E9E"/>
    <w:rsid w:val="00862115"/>
    <w:rsid w:val="008645D2"/>
    <w:rsid w:val="00864DE9"/>
    <w:rsid w:val="00865C8D"/>
    <w:rsid w:val="00866224"/>
    <w:rsid w:val="00866416"/>
    <w:rsid w:val="00866418"/>
    <w:rsid w:val="00866775"/>
    <w:rsid w:val="00870946"/>
    <w:rsid w:val="008710E4"/>
    <w:rsid w:val="0087285E"/>
    <w:rsid w:val="0087354B"/>
    <w:rsid w:val="0087609F"/>
    <w:rsid w:val="00882424"/>
    <w:rsid w:val="00882A72"/>
    <w:rsid w:val="00883A22"/>
    <w:rsid w:val="00884EA9"/>
    <w:rsid w:val="00886395"/>
    <w:rsid w:val="00886BD9"/>
    <w:rsid w:val="00890CC8"/>
    <w:rsid w:val="00893418"/>
    <w:rsid w:val="00894E9E"/>
    <w:rsid w:val="00894F6A"/>
    <w:rsid w:val="00896E57"/>
    <w:rsid w:val="008A12B8"/>
    <w:rsid w:val="008A3CCC"/>
    <w:rsid w:val="008A7DDC"/>
    <w:rsid w:val="008B138C"/>
    <w:rsid w:val="008B1E43"/>
    <w:rsid w:val="008B4C20"/>
    <w:rsid w:val="008B61DD"/>
    <w:rsid w:val="008C37F8"/>
    <w:rsid w:val="008C4609"/>
    <w:rsid w:val="008D0680"/>
    <w:rsid w:val="008D400B"/>
    <w:rsid w:val="008D5FB0"/>
    <w:rsid w:val="008E05F9"/>
    <w:rsid w:val="008E0C66"/>
    <w:rsid w:val="008E10D8"/>
    <w:rsid w:val="008E408D"/>
    <w:rsid w:val="008E5F82"/>
    <w:rsid w:val="008E7397"/>
    <w:rsid w:val="008E78CF"/>
    <w:rsid w:val="008F09FC"/>
    <w:rsid w:val="008F0D41"/>
    <w:rsid w:val="008F1B43"/>
    <w:rsid w:val="008F31FD"/>
    <w:rsid w:val="009005B9"/>
    <w:rsid w:val="00900EC1"/>
    <w:rsid w:val="0090386D"/>
    <w:rsid w:val="009046F0"/>
    <w:rsid w:val="00905101"/>
    <w:rsid w:val="00905824"/>
    <w:rsid w:val="00905A5A"/>
    <w:rsid w:val="00907872"/>
    <w:rsid w:val="00912EB1"/>
    <w:rsid w:val="009201E9"/>
    <w:rsid w:val="00920DE3"/>
    <w:rsid w:val="009271CD"/>
    <w:rsid w:val="009340BD"/>
    <w:rsid w:val="00936B71"/>
    <w:rsid w:val="00936D08"/>
    <w:rsid w:val="009410B6"/>
    <w:rsid w:val="009447EC"/>
    <w:rsid w:val="009463CD"/>
    <w:rsid w:val="00954A45"/>
    <w:rsid w:val="00955436"/>
    <w:rsid w:val="00955555"/>
    <w:rsid w:val="009564F4"/>
    <w:rsid w:val="00957E73"/>
    <w:rsid w:val="00960402"/>
    <w:rsid w:val="00962F51"/>
    <w:rsid w:val="00967251"/>
    <w:rsid w:val="00970EA6"/>
    <w:rsid w:val="00971C28"/>
    <w:rsid w:val="0097626F"/>
    <w:rsid w:val="00976A8F"/>
    <w:rsid w:val="009771F9"/>
    <w:rsid w:val="00977E3A"/>
    <w:rsid w:val="009831D0"/>
    <w:rsid w:val="00986603"/>
    <w:rsid w:val="00986E8C"/>
    <w:rsid w:val="009871F5"/>
    <w:rsid w:val="00994C02"/>
    <w:rsid w:val="00995A24"/>
    <w:rsid w:val="009979C1"/>
    <w:rsid w:val="009A0408"/>
    <w:rsid w:val="009A21C8"/>
    <w:rsid w:val="009A573D"/>
    <w:rsid w:val="009A5E30"/>
    <w:rsid w:val="009B0A0B"/>
    <w:rsid w:val="009B333A"/>
    <w:rsid w:val="009B76B6"/>
    <w:rsid w:val="009B7BEE"/>
    <w:rsid w:val="009C1DF9"/>
    <w:rsid w:val="009C270C"/>
    <w:rsid w:val="009C54AF"/>
    <w:rsid w:val="009C7C51"/>
    <w:rsid w:val="009D14AC"/>
    <w:rsid w:val="009D5E1B"/>
    <w:rsid w:val="009D6349"/>
    <w:rsid w:val="009D784E"/>
    <w:rsid w:val="009E4EC8"/>
    <w:rsid w:val="009E6959"/>
    <w:rsid w:val="009F2A7F"/>
    <w:rsid w:val="009F5DB5"/>
    <w:rsid w:val="009F65E5"/>
    <w:rsid w:val="009F6763"/>
    <w:rsid w:val="00A0066B"/>
    <w:rsid w:val="00A0090E"/>
    <w:rsid w:val="00A0720F"/>
    <w:rsid w:val="00A07316"/>
    <w:rsid w:val="00A1329E"/>
    <w:rsid w:val="00A140C7"/>
    <w:rsid w:val="00A144EF"/>
    <w:rsid w:val="00A239FF"/>
    <w:rsid w:val="00A2641B"/>
    <w:rsid w:val="00A265C9"/>
    <w:rsid w:val="00A270EB"/>
    <w:rsid w:val="00A30D61"/>
    <w:rsid w:val="00A328B5"/>
    <w:rsid w:val="00A34044"/>
    <w:rsid w:val="00A40311"/>
    <w:rsid w:val="00A41ED0"/>
    <w:rsid w:val="00A46422"/>
    <w:rsid w:val="00A46DEE"/>
    <w:rsid w:val="00A4742D"/>
    <w:rsid w:val="00A578D1"/>
    <w:rsid w:val="00A60EF7"/>
    <w:rsid w:val="00A70109"/>
    <w:rsid w:val="00A7033B"/>
    <w:rsid w:val="00A71809"/>
    <w:rsid w:val="00A71A7E"/>
    <w:rsid w:val="00A71E12"/>
    <w:rsid w:val="00A729D3"/>
    <w:rsid w:val="00A72B08"/>
    <w:rsid w:val="00A73064"/>
    <w:rsid w:val="00A763AA"/>
    <w:rsid w:val="00A80569"/>
    <w:rsid w:val="00A80D56"/>
    <w:rsid w:val="00A82358"/>
    <w:rsid w:val="00A83155"/>
    <w:rsid w:val="00A83390"/>
    <w:rsid w:val="00A84B32"/>
    <w:rsid w:val="00A8517D"/>
    <w:rsid w:val="00A90290"/>
    <w:rsid w:val="00A928E2"/>
    <w:rsid w:val="00A9430D"/>
    <w:rsid w:val="00A94425"/>
    <w:rsid w:val="00A957A1"/>
    <w:rsid w:val="00A95E06"/>
    <w:rsid w:val="00A97C69"/>
    <w:rsid w:val="00AA1F4F"/>
    <w:rsid w:val="00AA21DC"/>
    <w:rsid w:val="00AA394D"/>
    <w:rsid w:val="00AA7651"/>
    <w:rsid w:val="00AB0883"/>
    <w:rsid w:val="00AB4D8C"/>
    <w:rsid w:val="00AB7CEB"/>
    <w:rsid w:val="00AC2FD6"/>
    <w:rsid w:val="00AC72F2"/>
    <w:rsid w:val="00AD17AF"/>
    <w:rsid w:val="00AD17EF"/>
    <w:rsid w:val="00AD2B05"/>
    <w:rsid w:val="00AE1736"/>
    <w:rsid w:val="00AE400B"/>
    <w:rsid w:val="00AE6786"/>
    <w:rsid w:val="00AF31F1"/>
    <w:rsid w:val="00AF3763"/>
    <w:rsid w:val="00AF3D95"/>
    <w:rsid w:val="00AF3EF8"/>
    <w:rsid w:val="00B02D58"/>
    <w:rsid w:val="00B030DA"/>
    <w:rsid w:val="00B10683"/>
    <w:rsid w:val="00B11E80"/>
    <w:rsid w:val="00B12546"/>
    <w:rsid w:val="00B24143"/>
    <w:rsid w:val="00B274BD"/>
    <w:rsid w:val="00B31028"/>
    <w:rsid w:val="00B3277C"/>
    <w:rsid w:val="00B344EC"/>
    <w:rsid w:val="00B36620"/>
    <w:rsid w:val="00B379FA"/>
    <w:rsid w:val="00B46783"/>
    <w:rsid w:val="00B526A7"/>
    <w:rsid w:val="00B620B5"/>
    <w:rsid w:val="00B6277D"/>
    <w:rsid w:val="00B62EA2"/>
    <w:rsid w:val="00B65745"/>
    <w:rsid w:val="00B67B7C"/>
    <w:rsid w:val="00B702C6"/>
    <w:rsid w:val="00B721E7"/>
    <w:rsid w:val="00B72FE5"/>
    <w:rsid w:val="00B75EF0"/>
    <w:rsid w:val="00B80EAD"/>
    <w:rsid w:val="00B85B1D"/>
    <w:rsid w:val="00B92DDB"/>
    <w:rsid w:val="00B92EBE"/>
    <w:rsid w:val="00B93319"/>
    <w:rsid w:val="00B950CE"/>
    <w:rsid w:val="00B95CFE"/>
    <w:rsid w:val="00B971E2"/>
    <w:rsid w:val="00BA11BE"/>
    <w:rsid w:val="00BA3C70"/>
    <w:rsid w:val="00BA5E76"/>
    <w:rsid w:val="00BA6BEE"/>
    <w:rsid w:val="00BB2285"/>
    <w:rsid w:val="00BB2FC4"/>
    <w:rsid w:val="00BB3034"/>
    <w:rsid w:val="00BB319E"/>
    <w:rsid w:val="00BB4537"/>
    <w:rsid w:val="00BB4A8B"/>
    <w:rsid w:val="00BB5169"/>
    <w:rsid w:val="00BB525C"/>
    <w:rsid w:val="00BB62EB"/>
    <w:rsid w:val="00BB6597"/>
    <w:rsid w:val="00BC30D5"/>
    <w:rsid w:val="00BC3390"/>
    <w:rsid w:val="00BC3896"/>
    <w:rsid w:val="00BC3C26"/>
    <w:rsid w:val="00BC4BE9"/>
    <w:rsid w:val="00BC6153"/>
    <w:rsid w:val="00BC7F61"/>
    <w:rsid w:val="00BD1E50"/>
    <w:rsid w:val="00BD32F8"/>
    <w:rsid w:val="00BD48DB"/>
    <w:rsid w:val="00BD5500"/>
    <w:rsid w:val="00BD6A08"/>
    <w:rsid w:val="00BE145D"/>
    <w:rsid w:val="00BE1BC3"/>
    <w:rsid w:val="00BE3F81"/>
    <w:rsid w:val="00BE4030"/>
    <w:rsid w:val="00BE5101"/>
    <w:rsid w:val="00BE69E1"/>
    <w:rsid w:val="00BE6D2B"/>
    <w:rsid w:val="00BF078B"/>
    <w:rsid w:val="00BF23B9"/>
    <w:rsid w:val="00BF28B6"/>
    <w:rsid w:val="00BF4F0A"/>
    <w:rsid w:val="00BF5798"/>
    <w:rsid w:val="00BF6CC1"/>
    <w:rsid w:val="00C00356"/>
    <w:rsid w:val="00C03111"/>
    <w:rsid w:val="00C074D7"/>
    <w:rsid w:val="00C13B03"/>
    <w:rsid w:val="00C174EA"/>
    <w:rsid w:val="00C210FE"/>
    <w:rsid w:val="00C221F4"/>
    <w:rsid w:val="00C22DFB"/>
    <w:rsid w:val="00C22F76"/>
    <w:rsid w:val="00C25E1B"/>
    <w:rsid w:val="00C30FDC"/>
    <w:rsid w:val="00C31E66"/>
    <w:rsid w:val="00C348E6"/>
    <w:rsid w:val="00C370B2"/>
    <w:rsid w:val="00C421CF"/>
    <w:rsid w:val="00C42592"/>
    <w:rsid w:val="00C45007"/>
    <w:rsid w:val="00C47892"/>
    <w:rsid w:val="00C47A2D"/>
    <w:rsid w:val="00C52782"/>
    <w:rsid w:val="00C54080"/>
    <w:rsid w:val="00C5728D"/>
    <w:rsid w:val="00C63A19"/>
    <w:rsid w:val="00C63C6F"/>
    <w:rsid w:val="00C65E91"/>
    <w:rsid w:val="00C70ECB"/>
    <w:rsid w:val="00C74DC2"/>
    <w:rsid w:val="00C755A6"/>
    <w:rsid w:val="00C8195E"/>
    <w:rsid w:val="00C832AF"/>
    <w:rsid w:val="00C83DAA"/>
    <w:rsid w:val="00C90157"/>
    <w:rsid w:val="00C902B4"/>
    <w:rsid w:val="00C9080E"/>
    <w:rsid w:val="00C9104F"/>
    <w:rsid w:val="00C922F6"/>
    <w:rsid w:val="00C924F7"/>
    <w:rsid w:val="00C95210"/>
    <w:rsid w:val="00C9794E"/>
    <w:rsid w:val="00CA1598"/>
    <w:rsid w:val="00CA5919"/>
    <w:rsid w:val="00CA7430"/>
    <w:rsid w:val="00CA76BD"/>
    <w:rsid w:val="00CA790E"/>
    <w:rsid w:val="00CA7B36"/>
    <w:rsid w:val="00CB0983"/>
    <w:rsid w:val="00CB1FD5"/>
    <w:rsid w:val="00CB456F"/>
    <w:rsid w:val="00CB488E"/>
    <w:rsid w:val="00CB6B0B"/>
    <w:rsid w:val="00CC0A20"/>
    <w:rsid w:val="00CC0E70"/>
    <w:rsid w:val="00CC2DD5"/>
    <w:rsid w:val="00CC3E2D"/>
    <w:rsid w:val="00CC4DA6"/>
    <w:rsid w:val="00CC68D7"/>
    <w:rsid w:val="00CC717E"/>
    <w:rsid w:val="00CC79F5"/>
    <w:rsid w:val="00CD1D9B"/>
    <w:rsid w:val="00CD250B"/>
    <w:rsid w:val="00CE550D"/>
    <w:rsid w:val="00CE6A46"/>
    <w:rsid w:val="00CE6FD5"/>
    <w:rsid w:val="00CE78E6"/>
    <w:rsid w:val="00CF0A8D"/>
    <w:rsid w:val="00CF0D12"/>
    <w:rsid w:val="00CF0EF6"/>
    <w:rsid w:val="00CF1E55"/>
    <w:rsid w:val="00CF38C0"/>
    <w:rsid w:val="00D01130"/>
    <w:rsid w:val="00D03423"/>
    <w:rsid w:val="00D04C48"/>
    <w:rsid w:val="00D0655E"/>
    <w:rsid w:val="00D148EA"/>
    <w:rsid w:val="00D16644"/>
    <w:rsid w:val="00D21B54"/>
    <w:rsid w:val="00D21C20"/>
    <w:rsid w:val="00D25091"/>
    <w:rsid w:val="00D32A23"/>
    <w:rsid w:val="00D35195"/>
    <w:rsid w:val="00D357F3"/>
    <w:rsid w:val="00D42DAE"/>
    <w:rsid w:val="00D42FD7"/>
    <w:rsid w:val="00D473CB"/>
    <w:rsid w:val="00D50643"/>
    <w:rsid w:val="00D51A2E"/>
    <w:rsid w:val="00D5261B"/>
    <w:rsid w:val="00D542E2"/>
    <w:rsid w:val="00D55C1B"/>
    <w:rsid w:val="00D576ED"/>
    <w:rsid w:val="00D57BE7"/>
    <w:rsid w:val="00D62F45"/>
    <w:rsid w:val="00D66BE0"/>
    <w:rsid w:val="00D77954"/>
    <w:rsid w:val="00D80914"/>
    <w:rsid w:val="00D81527"/>
    <w:rsid w:val="00D81CAC"/>
    <w:rsid w:val="00D82E78"/>
    <w:rsid w:val="00D83EE1"/>
    <w:rsid w:val="00D83EE2"/>
    <w:rsid w:val="00D84571"/>
    <w:rsid w:val="00D8491F"/>
    <w:rsid w:val="00D86337"/>
    <w:rsid w:val="00D863C4"/>
    <w:rsid w:val="00D874FC"/>
    <w:rsid w:val="00D87D27"/>
    <w:rsid w:val="00D90EB5"/>
    <w:rsid w:val="00D90F58"/>
    <w:rsid w:val="00D9361D"/>
    <w:rsid w:val="00D94C3A"/>
    <w:rsid w:val="00D95092"/>
    <w:rsid w:val="00D969AF"/>
    <w:rsid w:val="00DA0463"/>
    <w:rsid w:val="00DA1C61"/>
    <w:rsid w:val="00DA6232"/>
    <w:rsid w:val="00DB2F44"/>
    <w:rsid w:val="00DB4105"/>
    <w:rsid w:val="00DB54EA"/>
    <w:rsid w:val="00DB6DB9"/>
    <w:rsid w:val="00DC1F0D"/>
    <w:rsid w:val="00DC331C"/>
    <w:rsid w:val="00DC7C70"/>
    <w:rsid w:val="00DD0AF6"/>
    <w:rsid w:val="00DD2D53"/>
    <w:rsid w:val="00DD6730"/>
    <w:rsid w:val="00DD7C56"/>
    <w:rsid w:val="00DE0435"/>
    <w:rsid w:val="00DE4C2D"/>
    <w:rsid w:val="00DF3E87"/>
    <w:rsid w:val="00DF5F77"/>
    <w:rsid w:val="00E01650"/>
    <w:rsid w:val="00E04967"/>
    <w:rsid w:val="00E07A76"/>
    <w:rsid w:val="00E10727"/>
    <w:rsid w:val="00E151CF"/>
    <w:rsid w:val="00E15C67"/>
    <w:rsid w:val="00E16BD6"/>
    <w:rsid w:val="00E1714C"/>
    <w:rsid w:val="00E2056E"/>
    <w:rsid w:val="00E22AE6"/>
    <w:rsid w:val="00E23982"/>
    <w:rsid w:val="00E25D33"/>
    <w:rsid w:val="00E26AB8"/>
    <w:rsid w:val="00E27FE8"/>
    <w:rsid w:val="00E31296"/>
    <w:rsid w:val="00E319C4"/>
    <w:rsid w:val="00E32574"/>
    <w:rsid w:val="00E34751"/>
    <w:rsid w:val="00E34994"/>
    <w:rsid w:val="00E478D7"/>
    <w:rsid w:val="00E50A96"/>
    <w:rsid w:val="00E5513B"/>
    <w:rsid w:val="00E577FF"/>
    <w:rsid w:val="00E606D1"/>
    <w:rsid w:val="00E6191C"/>
    <w:rsid w:val="00E61A08"/>
    <w:rsid w:val="00E62E99"/>
    <w:rsid w:val="00E6411A"/>
    <w:rsid w:val="00E805AA"/>
    <w:rsid w:val="00E83C7F"/>
    <w:rsid w:val="00E85D04"/>
    <w:rsid w:val="00E9623A"/>
    <w:rsid w:val="00E96A76"/>
    <w:rsid w:val="00E971BF"/>
    <w:rsid w:val="00EA03C6"/>
    <w:rsid w:val="00EA310B"/>
    <w:rsid w:val="00EA330B"/>
    <w:rsid w:val="00EA34E7"/>
    <w:rsid w:val="00EA7826"/>
    <w:rsid w:val="00EB3E97"/>
    <w:rsid w:val="00EB3F73"/>
    <w:rsid w:val="00EB41E8"/>
    <w:rsid w:val="00EB54D2"/>
    <w:rsid w:val="00EB56C6"/>
    <w:rsid w:val="00EC02A0"/>
    <w:rsid w:val="00EC2CAF"/>
    <w:rsid w:val="00EC2EE0"/>
    <w:rsid w:val="00EC3766"/>
    <w:rsid w:val="00EC7B6D"/>
    <w:rsid w:val="00ED4C6C"/>
    <w:rsid w:val="00ED6455"/>
    <w:rsid w:val="00EE09E6"/>
    <w:rsid w:val="00EE1F1C"/>
    <w:rsid w:val="00EE2218"/>
    <w:rsid w:val="00EE247D"/>
    <w:rsid w:val="00EE2C73"/>
    <w:rsid w:val="00EE3107"/>
    <w:rsid w:val="00EE4187"/>
    <w:rsid w:val="00F038F0"/>
    <w:rsid w:val="00F042B9"/>
    <w:rsid w:val="00F05BEF"/>
    <w:rsid w:val="00F11012"/>
    <w:rsid w:val="00F121E7"/>
    <w:rsid w:val="00F14F38"/>
    <w:rsid w:val="00F15586"/>
    <w:rsid w:val="00F220FD"/>
    <w:rsid w:val="00F22CBC"/>
    <w:rsid w:val="00F26162"/>
    <w:rsid w:val="00F36554"/>
    <w:rsid w:val="00F3693A"/>
    <w:rsid w:val="00F372C9"/>
    <w:rsid w:val="00F427D7"/>
    <w:rsid w:val="00F46B0D"/>
    <w:rsid w:val="00F51992"/>
    <w:rsid w:val="00F53D6F"/>
    <w:rsid w:val="00F601E0"/>
    <w:rsid w:val="00F6046C"/>
    <w:rsid w:val="00F62E93"/>
    <w:rsid w:val="00F65092"/>
    <w:rsid w:val="00F671E7"/>
    <w:rsid w:val="00F70151"/>
    <w:rsid w:val="00F75596"/>
    <w:rsid w:val="00F855E9"/>
    <w:rsid w:val="00F86406"/>
    <w:rsid w:val="00F86810"/>
    <w:rsid w:val="00F907E8"/>
    <w:rsid w:val="00F91BC0"/>
    <w:rsid w:val="00F92608"/>
    <w:rsid w:val="00F94C32"/>
    <w:rsid w:val="00F953A6"/>
    <w:rsid w:val="00F95B6D"/>
    <w:rsid w:val="00FA2C40"/>
    <w:rsid w:val="00FA3958"/>
    <w:rsid w:val="00FA6833"/>
    <w:rsid w:val="00FA6F86"/>
    <w:rsid w:val="00FB0490"/>
    <w:rsid w:val="00FB261B"/>
    <w:rsid w:val="00FB272E"/>
    <w:rsid w:val="00FB302F"/>
    <w:rsid w:val="00FB3FC9"/>
    <w:rsid w:val="00FB4487"/>
    <w:rsid w:val="00FB59AA"/>
    <w:rsid w:val="00FB5F10"/>
    <w:rsid w:val="00FB6006"/>
    <w:rsid w:val="00FB6368"/>
    <w:rsid w:val="00FB7561"/>
    <w:rsid w:val="00FC0842"/>
    <w:rsid w:val="00FC2C50"/>
    <w:rsid w:val="00FC40B8"/>
    <w:rsid w:val="00FC6CE7"/>
    <w:rsid w:val="00FD47F1"/>
    <w:rsid w:val="00FD5805"/>
    <w:rsid w:val="00FD696F"/>
    <w:rsid w:val="00FD7B0E"/>
    <w:rsid w:val="00FE485D"/>
    <w:rsid w:val="00FE5883"/>
    <w:rsid w:val="00FE634F"/>
    <w:rsid w:val="00FF1F7E"/>
    <w:rsid w:val="00FF5E02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78D06A-8800-46DB-AFCF-B0730D7F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93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93319"/>
  </w:style>
  <w:style w:type="paragraph" w:styleId="a5">
    <w:name w:val="Balloon Text"/>
    <w:basedOn w:val="a"/>
    <w:link w:val="a6"/>
    <w:uiPriority w:val="99"/>
    <w:semiHidden/>
    <w:unhideWhenUsed/>
    <w:rsid w:val="00416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6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82F7D"/>
    <w:pPr>
      <w:ind w:left="720"/>
      <w:contextualSpacing/>
    </w:pPr>
  </w:style>
  <w:style w:type="table" w:styleId="a8">
    <w:name w:val="Table Grid"/>
    <w:basedOn w:val="a1"/>
    <w:uiPriority w:val="59"/>
    <w:rsid w:val="00132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C7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C7C51"/>
  </w:style>
  <w:style w:type="paragraph" w:styleId="ab">
    <w:name w:val="Revision"/>
    <w:hidden/>
    <w:uiPriority w:val="99"/>
    <w:semiHidden/>
    <w:rsid w:val="001D563E"/>
    <w:pPr>
      <w:spacing w:after="0" w:line="240" w:lineRule="auto"/>
    </w:pPr>
  </w:style>
  <w:style w:type="character" w:styleId="ac">
    <w:name w:val="Placeholder Text"/>
    <w:basedOn w:val="a0"/>
    <w:uiPriority w:val="99"/>
    <w:semiHidden/>
    <w:rsid w:val="00811A8A"/>
    <w:rPr>
      <w:color w:val="808080"/>
    </w:rPr>
  </w:style>
  <w:style w:type="paragraph" w:customStyle="1" w:styleId="Default">
    <w:name w:val="Default"/>
    <w:rsid w:val="006C3E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">
    <w:name w:val="Обычный2"/>
    <w:rsid w:val="007627B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Body Text"/>
    <w:basedOn w:val="a"/>
    <w:link w:val="ae"/>
    <w:rsid w:val="0018660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186609"/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18660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af0">
    <w:name w:val="Знак Знак Знак"/>
    <w:basedOn w:val="a"/>
    <w:rsid w:val="0036039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1">
    <w:name w:val="Body Text Indent"/>
    <w:basedOn w:val="a"/>
    <w:link w:val="af2"/>
    <w:rsid w:val="0036039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36039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8"/>
    <w:uiPriority w:val="59"/>
    <w:rsid w:val="00325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0A590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A590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A5905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A590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A5905"/>
    <w:rPr>
      <w:b/>
      <w:bCs/>
      <w:sz w:val="20"/>
      <w:szCs w:val="20"/>
    </w:rPr>
  </w:style>
  <w:style w:type="paragraph" w:styleId="af8">
    <w:name w:val="footnote text"/>
    <w:aliases w:val="Table_Footnote_last,fn,FT,ft,SD Footnote Text,Footnote Text AG,Footnote Text Char Char,Footnote Text Char Char1,Footnote Text Char3 Char Char,Footnote Text Char2 Char Char1 Char,Footnote Text Char Char1 Char Char1 Char,Style 50,FT Char Cha"/>
    <w:basedOn w:val="a"/>
    <w:link w:val="af9"/>
    <w:uiPriority w:val="99"/>
    <w:qFormat/>
    <w:rsid w:val="00302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aliases w:val="Table_Footnote_last Знак,fn Знак,FT Знак,ft Знак,SD Footnote Text Знак,Footnote Text AG Знак,Footnote Text Char Char Знак,Footnote Text Char Char1 Знак,Footnote Text Char3 Char Char Знак,Footnote Text Char2 Char Char1 Char Знак"/>
    <w:basedOn w:val="a0"/>
    <w:link w:val="af8"/>
    <w:uiPriority w:val="99"/>
    <w:rsid w:val="003026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aliases w:val="fr,Style 49,o,Style 18,EY Footnote Reference,fr + (Latin) Arial,(Asian) Arial,Black,Black + (Latin) Arial,Footnote Reference new,Footnote EY Interstate,Footnote Arial 8 single space,Footnote Referece,Footnote EYI,fr1,fr2,fr3"/>
    <w:uiPriority w:val="99"/>
    <w:qFormat/>
    <w:rsid w:val="0030265B"/>
    <w:rPr>
      <w:vertAlign w:val="superscript"/>
    </w:rPr>
  </w:style>
  <w:style w:type="table" w:customStyle="1" w:styleId="20">
    <w:name w:val="Сетка таблицы2"/>
    <w:basedOn w:val="a1"/>
    <w:next w:val="a8"/>
    <w:uiPriority w:val="59"/>
    <w:rsid w:val="00F3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A26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AA1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8878F59B52C9F4BA543533125025074" ma:contentTypeVersion="0" ma:contentTypeDescription="Создание документа." ma:contentTypeScope="" ma:versionID="11ebdb5c1723c6a646f3b34eef93d583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B677E9-580F-4AC9-A98E-4355D40E4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6602947-842D-4972-BCCB-DA34FC6869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8EF2B7-E9B2-4E98-B113-F862717B7DB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CF35DCBC-DE1A-4B14-935A-E243106F9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Плаксивая Марина Станиславовна</cp:lastModifiedBy>
  <cp:revision>2</cp:revision>
  <cp:lastPrinted>2023-05-12T08:11:00Z</cp:lastPrinted>
  <dcterms:created xsi:type="dcterms:W3CDTF">2023-12-13T13:03:00Z</dcterms:created>
  <dcterms:modified xsi:type="dcterms:W3CDTF">2023-12-13T13:03:00Z</dcterms:modified>
</cp:coreProperties>
</file>